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C643A" w:rsidR="00F91971" w:rsidP="00F91971" w:rsidRDefault="00D36C19" w14:paraId="67802F13" w14:textId="707D7B6E">
      <w:pPr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F91971" w:rsidTr="00890FE1" w14:paraId="4B39B0CB" w14:textId="7777777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Pr="00BA5C2A" w:rsidR="00EC7175" w:rsidP="0082030D" w:rsidRDefault="00BB51E4" w14:paraId="3566FE61" w14:textId="1408FB1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A5C2A">
              <w:rPr>
                <w:sz w:val="20"/>
                <w:szCs w:val="20"/>
              </w:rPr>
              <w:t>Ce gabarit a été conçu</w:t>
            </w:r>
            <w:r w:rsidRPr="00BA5C2A" w:rsidR="00F91971">
              <w:rPr>
                <w:sz w:val="20"/>
                <w:szCs w:val="20"/>
              </w:rPr>
              <w:t xml:space="preserve"> pour</w:t>
            </w:r>
            <w:r w:rsidRPr="00BA5C2A">
              <w:rPr>
                <w:sz w:val="20"/>
                <w:szCs w:val="20"/>
              </w:rPr>
              <w:t xml:space="preserve"> être utilisé pour</w:t>
            </w:r>
            <w:r w:rsidRPr="00BA5C2A" w:rsidR="00F91971">
              <w:rPr>
                <w:sz w:val="20"/>
                <w:szCs w:val="20"/>
              </w:rPr>
              <w:t xml:space="preserve"> une sortie </w:t>
            </w:r>
            <w:r w:rsidR="00F004C7">
              <w:rPr>
                <w:sz w:val="20"/>
                <w:szCs w:val="20"/>
              </w:rPr>
              <w:t>en pratique libre ou autonome</w:t>
            </w:r>
            <w:r w:rsidRPr="00BA5C2A" w:rsidR="00F91971">
              <w:rPr>
                <w:sz w:val="20"/>
                <w:szCs w:val="20"/>
              </w:rPr>
              <w:t xml:space="preserve"> sur </w:t>
            </w:r>
            <w:r w:rsidRPr="00BA5C2A">
              <w:rPr>
                <w:sz w:val="20"/>
                <w:szCs w:val="20"/>
              </w:rPr>
              <w:t>un site de pratique fixe ou sur un itinéraire court. L’utiliser hors de ce contexte sans modification est fortement déconseillé.</w:t>
            </w:r>
          </w:p>
        </w:tc>
      </w:tr>
    </w:tbl>
    <w:p w:rsidRPr="009C643A" w:rsidR="005B5B6B" w:rsidP="000E0A95" w:rsidRDefault="005B5B6B" w14:paraId="30809FE9" w14:textId="37D6A632">
      <w:pPr>
        <w:pStyle w:val="Titre1"/>
        <w:spacing w:after="0"/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38"/>
        <w:gridCol w:w="2774"/>
        <w:gridCol w:w="2390"/>
        <w:gridCol w:w="2598"/>
      </w:tblGrid>
      <w:tr w:rsidR="00D700A8" w:rsidTr="6F062788" w14:paraId="1E734D90" w14:textId="77777777"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996CA7" w:rsidR="00D700A8" w:rsidP="00996CA7" w:rsidRDefault="00EB094B" w14:paraId="263C8854" w14:textId="0A3FDDCE">
            <w:pPr>
              <w:pStyle w:val="Titre3"/>
            </w:pPr>
            <w:r>
              <w:t>Site de pratique</w:t>
            </w:r>
            <w:r w:rsidR="000E0A95">
              <w:t>/Lieu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D700A8" w:rsidP="00996CA7" w:rsidRDefault="00D700A8" w14:paraId="7B46BAE8" w14:textId="77777777">
            <w:pPr>
              <w:pStyle w:val="Titre3"/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0A8" w:rsidP="007A2F5C" w:rsidRDefault="002A3F1B" w14:paraId="637D3F8E" w14:textId="0645682B">
            <w:pPr>
              <w:pStyle w:val="Titre3"/>
              <w:jc w:val="right"/>
            </w:pPr>
            <w:r>
              <w:t>Type d’activité</w:t>
            </w:r>
            <w:r w:rsidR="007A2F5C">
              <w:t xml:space="preserve"> pratiquée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D700A8" w:rsidP="00EB094B" w:rsidRDefault="00D700A8" w14:paraId="56FC0C5E" w14:textId="77777777"/>
        </w:tc>
      </w:tr>
    </w:tbl>
    <w:p w:rsidR="00EB094B" w:rsidP="00996CA7" w:rsidRDefault="00EB094B" w14:paraId="052FFE0A" w14:textId="70FA18DA">
      <w:pPr>
        <w:pStyle w:val="Titre1"/>
        <w:spacing w:before="120"/>
      </w:pPr>
      <w:r>
        <w:t>Description du site de pratique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85"/>
        <w:gridCol w:w="425"/>
        <w:gridCol w:w="255"/>
        <w:gridCol w:w="1202"/>
        <w:gridCol w:w="102"/>
        <w:gridCol w:w="437"/>
        <w:gridCol w:w="484"/>
        <w:gridCol w:w="151"/>
        <w:gridCol w:w="751"/>
        <w:gridCol w:w="20"/>
        <w:gridCol w:w="264"/>
        <w:gridCol w:w="36"/>
        <w:gridCol w:w="287"/>
        <w:gridCol w:w="1196"/>
        <w:gridCol w:w="287"/>
        <w:gridCol w:w="1383"/>
        <w:gridCol w:w="1535"/>
      </w:tblGrid>
      <w:tr w:rsidR="00434AB6" w:rsidTr="4CA2C26B" w14:paraId="20BD73B5" w14:textId="77777777"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tcMar/>
          </w:tcPr>
          <w:p w:rsidRPr="00996CA7" w:rsidR="00434AB6" w:rsidP="00996CA7" w:rsidRDefault="00434AB6" w14:paraId="0403CC33" w14:textId="6AF954B7">
            <w:pPr>
              <w:pStyle w:val="Titre2"/>
            </w:pPr>
            <w:r w:rsidRPr="00996CA7">
              <w:t xml:space="preserve">Gestionnaire du </w:t>
            </w:r>
            <w:r w:rsidRPr="00996CA7" w:rsidR="000E0A95">
              <w:t>territoire/site</w:t>
            </w:r>
          </w:p>
        </w:tc>
      </w:tr>
      <w:tr w:rsidR="00BB51E4" w:rsidTr="4CA2C26B" w14:paraId="1587ECA7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65B16" w:rsidR="00BB51E4" w:rsidP="00094373" w:rsidRDefault="00BB51E4" w14:paraId="66FA4D86" w14:textId="1F9778A0">
            <w:pPr>
              <w:pStyle w:val="Titre3"/>
            </w:pPr>
            <w:r w:rsidRPr="00765B16">
              <w:t>Nom</w:t>
            </w:r>
            <w:r w:rsidRPr="00765B16" w:rsidR="004822A4">
              <w:t xml:space="preserve"> de l’organisme</w:t>
            </w:r>
          </w:p>
        </w:tc>
        <w:tc>
          <w:tcPr>
            <w:tcW w:w="380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4822A4" w:rsidR="00BB51E4" w:rsidP="00996CA7" w:rsidRDefault="00BB51E4" w14:paraId="2B7CFA7A" w14:textId="77777777">
            <w:pPr>
              <w:pStyle w:val="Titre3"/>
              <w:jc w:val="right"/>
            </w:pPr>
          </w:p>
        </w:tc>
        <w:tc>
          <w:tcPr>
            <w:tcW w:w="2090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p w:rsidRPr="00BD69F1" w:rsidR="00BB51E4" w:rsidP="00996CA7" w:rsidRDefault="005201A1" w14:paraId="74A1EA44" w14:textId="524B7AEA">
            <w:pPr>
              <w:pStyle w:val="Titre3"/>
              <w:jc w:val="right"/>
            </w:pPr>
            <w:r>
              <w:t xml:space="preserve"># de téléphone 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4822A4" w:rsidR="00BB51E4" w:rsidP="00EB094B" w:rsidRDefault="00BB51E4" w14:paraId="02A52BA4" w14:textId="77777777">
            <w:pPr>
              <w:rPr>
                <w:sz w:val="22"/>
                <w:szCs w:val="22"/>
              </w:rPr>
            </w:pPr>
          </w:p>
        </w:tc>
      </w:tr>
      <w:tr w:rsidR="00C326C4" w:rsidTr="4CA2C26B" w14:paraId="6AC5AF64" w14:textId="77777777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996CA7" w:rsidR="00C326C4" w:rsidP="00996CA7" w:rsidRDefault="00C326C4" w14:paraId="149E777B" w14:textId="7AC31E4E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996CA7" w:rsidR="00C326C4" w:rsidP="00996CA7" w:rsidRDefault="00C326C4" w14:paraId="0F27128F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996CA7" w:rsidR="00C326C4" w:rsidP="00996CA7" w:rsidRDefault="00C326C4" w14:paraId="0EEADA95" w14:textId="386D4060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996CA7" w:rsidR="00C326C4" w:rsidP="00C326C4" w:rsidRDefault="00C326C4" w14:paraId="62D043CB" w14:textId="77777777">
            <w:pPr>
              <w:rPr>
                <w:sz w:val="16"/>
                <w:szCs w:val="16"/>
              </w:rPr>
            </w:pPr>
          </w:p>
        </w:tc>
      </w:tr>
      <w:tr w:rsidR="005201A1" w:rsidTr="4CA2C26B" w14:paraId="5C8F4D56" w14:textId="77777777">
        <w:trPr>
          <w:trHeight w:val="1134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C643A" w:rsidR="005201A1" w:rsidP="00750D90" w:rsidRDefault="005201A1" w14:paraId="1FFA2050" w14:textId="0CA04DFB" w14:noSpellErr="1">
            <w:pPr>
              <w:pStyle w:val="Titre3"/>
              <w:jc w:val="center"/>
            </w:pPr>
            <w:r w:rsidR="005201A1">
              <w:rPr/>
              <w:t>Procédures d’u</w:t>
            </w:r>
            <w:r w:rsidR="005201A1">
              <w:rPr/>
              <w:t xml:space="preserve">rgence </w:t>
            </w:r>
            <w:r w:rsidR="005201A1">
              <w:rPr/>
              <w:t>suggérée</w:t>
            </w:r>
            <w:r w:rsidR="00701678">
              <w:rPr/>
              <w:t>s</w:t>
            </w:r>
            <w:r w:rsidR="00524529">
              <w:rPr/>
              <w:t xml:space="preserve"> par l’organisme</w:t>
            </w:r>
          </w:p>
        </w:tc>
        <w:tc>
          <w:tcPr>
            <w:tcW w:w="8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65B16" w:rsidR="005201A1" w:rsidP="001F27F6" w:rsidRDefault="005201A1" w14:paraId="1835A1DD" w14:textId="7864B449" w14:noSpellErr="1">
            <w:pPr>
              <w:pStyle w:val="Titre3"/>
              <w:jc w:val="center"/>
              <w:rPr>
                <w:rStyle w:val="Accentuationlgre"/>
              </w:rPr>
            </w:pPr>
            <w:r w:rsidRPr="4CA2C26B" w:rsidR="005201A1">
              <w:rPr>
                <w:rStyle w:val="Accentuationlgre"/>
              </w:rPr>
              <w:t>Ex. : Pour toute urgence</w:t>
            </w:r>
            <w:r w:rsidRPr="4CA2C26B" w:rsidR="00175563">
              <w:rPr>
                <w:rStyle w:val="Accentuationlgre"/>
              </w:rPr>
              <w:t>,</w:t>
            </w:r>
            <w:r w:rsidRPr="4CA2C26B" w:rsidR="005201A1">
              <w:rPr>
                <w:rStyle w:val="Accentuationlgre"/>
              </w:rPr>
              <w:t xml:space="preserve"> contacter le 911, contacter l’</w:t>
            </w:r>
            <w:r w:rsidRPr="4CA2C26B" w:rsidR="00524529">
              <w:rPr>
                <w:rStyle w:val="Accentuationlgre"/>
              </w:rPr>
              <w:t>accueil</w:t>
            </w:r>
            <w:r w:rsidRPr="4CA2C26B" w:rsidR="005201A1">
              <w:rPr>
                <w:rStyle w:val="Accentuationlgre"/>
              </w:rPr>
              <w:t xml:space="preserve">, </w:t>
            </w:r>
            <w:r w:rsidRPr="4CA2C26B" w:rsidR="00C27224">
              <w:rPr>
                <w:rStyle w:val="Accentuationlgre"/>
              </w:rPr>
              <w:t>se rendre à un point d’urgence, etc.</w:t>
            </w:r>
          </w:p>
        </w:tc>
      </w:tr>
      <w:tr w:rsidR="00C326C4" w:rsidTr="4CA2C26B" w14:paraId="03B54A44" w14:textId="77777777"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996CA7" w:rsidR="00C326C4" w:rsidP="00996CA7" w:rsidRDefault="00C326C4" w14:paraId="1A8D0505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312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996CA7" w:rsidR="00C326C4" w:rsidP="00996CA7" w:rsidRDefault="00C326C4" w14:paraId="2F063ED3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209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996CA7" w:rsidR="00C326C4" w:rsidP="00996CA7" w:rsidRDefault="00C326C4" w14:paraId="1DA4EC5C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996CA7" w:rsidR="00C326C4" w:rsidP="00C326C4" w:rsidRDefault="00C326C4" w14:paraId="5B0C58BE" w14:textId="77777777">
            <w:pPr>
              <w:rPr>
                <w:sz w:val="16"/>
                <w:szCs w:val="16"/>
              </w:rPr>
            </w:pPr>
          </w:p>
        </w:tc>
      </w:tr>
      <w:tr w:rsidR="00C326C4" w:rsidTr="4CA2C26B" w14:paraId="4AA29722" w14:textId="77777777">
        <w:tc>
          <w:tcPr>
            <w:tcW w:w="5041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996CA7" w:rsidR="00C326C4" w:rsidP="00996CA7" w:rsidRDefault="00C326C4" w14:paraId="0299C4A2" w14:textId="3484FB74">
            <w:pPr>
              <w:pStyle w:val="Titre2"/>
            </w:pPr>
            <w:r w:rsidRPr="00996CA7">
              <w:t>Accès routier(s) au site ou à l’itinéraire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C326C4" w:rsidRDefault="00C326C4" w14:paraId="60193E6F" w14:textId="7777777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C326C4" w:rsidRDefault="00C326C4" w14:paraId="437D2263" w14:textId="77777777">
            <w:pPr>
              <w:rPr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C326C4" w:rsidRDefault="00C326C4" w14:paraId="329CF653" w14:textId="77777777">
            <w:pPr>
              <w:rPr>
                <w:sz w:val="22"/>
                <w:szCs w:val="22"/>
              </w:rPr>
            </w:pPr>
          </w:p>
        </w:tc>
      </w:tr>
      <w:tr w:rsidR="00C326C4" w:rsidTr="4CA2C26B" w14:paraId="54BFCFEC" w14:textId="77777777">
        <w:tc>
          <w:tcPr>
            <w:tcW w:w="2410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4822A4" w:rsidR="00C326C4" w:rsidP="00750D90" w:rsidRDefault="00C326C4" w14:paraId="4A589BA8" w14:textId="0441BF0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07CC6">
              <w:rPr>
                <w:rStyle w:val="Titre3Car"/>
              </w:rPr>
              <w:t>Accès principal</w:t>
            </w:r>
          </w:p>
        </w:tc>
        <w:tc>
          <w:tcPr>
            <w:tcW w:w="8390" w:type="dxa"/>
            <w:gridSpan w:val="15"/>
            <w:tcBorders>
              <w:top w:val="single" w:color="auto" w:sz="4" w:space="0"/>
            </w:tcBorders>
            <w:tcMar/>
            <w:vAlign w:val="center"/>
          </w:tcPr>
          <w:p w:rsidRPr="00135E65" w:rsidR="00C326C4" w:rsidP="008D70EC" w:rsidRDefault="008D70EC" w14:paraId="73DBDD25" w14:textId="13F625D3" w14:noSpellErr="1">
            <w:pPr>
              <w:jc w:val="center"/>
              <w:rPr>
                <w:rStyle w:val="Accentuationlgre"/>
              </w:rPr>
            </w:pPr>
            <w:r w:rsidRPr="4CA2C26B" w:rsidR="008D70EC">
              <w:rPr>
                <w:rStyle w:val="Accentuationlgre"/>
              </w:rPr>
              <w:t>Adresse et/ou coordonnées GPS</w:t>
            </w:r>
          </w:p>
        </w:tc>
      </w:tr>
      <w:tr w:rsidR="00C326C4" w:rsidTr="4CA2C26B" w14:paraId="6FADFBAF" w14:textId="77777777">
        <w:tc>
          <w:tcPr>
            <w:tcW w:w="241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4822A4" w:rsidR="00C326C4" w:rsidP="00750D90" w:rsidRDefault="00C326C4" w14:paraId="571BAF1F" w14:textId="22A7331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E0A95">
              <w:rPr>
                <w:rStyle w:val="Titre3Car"/>
              </w:rPr>
              <w:t xml:space="preserve">Accès secondaire </w:t>
            </w:r>
          </w:p>
        </w:tc>
        <w:tc>
          <w:tcPr>
            <w:tcW w:w="8390" w:type="dxa"/>
            <w:gridSpan w:val="15"/>
            <w:tcBorders>
              <w:bottom w:val="single" w:color="auto" w:sz="4" w:space="0"/>
            </w:tcBorders>
            <w:tcMar/>
            <w:vAlign w:val="center"/>
          </w:tcPr>
          <w:p w:rsidRPr="00135E65" w:rsidR="00C326C4" w:rsidP="008D70EC" w:rsidRDefault="008D70EC" w14:paraId="5C1A153F" w14:textId="217DD86E" w14:noSpellErr="1">
            <w:pPr>
              <w:jc w:val="center"/>
              <w:rPr>
                <w:rStyle w:val="Accentuationlgre"/>
              </w:rPr>
            </w:pPr>
            <w:r w:rsidRPr="4CA2C26B" w:rsidR="008D70EC">
              <w:rPr>
                <w:rStyle w:val="Accentuationlgre"/>
              </w:rPr>
              <w:t>S</w:t>
            </w:r>
            <w:r w:rsidRPr="4CA2C26B" w:rsidR="00312A74">
              <w:rPr>
                <w:rStyle w:val="Accentuationlgre"/>
              </w:rPr>
              <w:t>eulement si</w:t>
            </w:r>
            <w:r w:rsidRPr="4CA2C26B" w:rsidR="008D70EC">
              <w:rPr>
                <w:rStyle w:val="Accentuationlgre"/>
              </w:rPr>
              <w:t xml:space="preserve"> pertinent</w:t>
            </w:r>
          </w:p>
        </w:tc>
      </w:tr>
      <w:tr w:rsidR="00C326C4" w:rsidTr="4CA2C26B" w14:paraId="65769765" w14:textId="77777777"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tcMar/>
          </w:tcPr>
          <w:p w:rsidRPr="005153A9" w:rsidR="00C326C4" w:rsidP="00C326C4" w:rsidRDefault="00C326C4" w14:paraId="1954CE2F" w14:textId="77777777">
            <w:pPr>
              <w:rPr>
                <w:sz w:val="16"/>
                <w:szCs w:val="16"/>
              </w:rPr>
            </w:pPr>
          </w:p>
        </w:tc>
      </w:tr>
      <w:tr w:rsidR="00C326C4" w:rsidTr="4CA2C26B" w14:paraId="7ECDAF29" w14:textId="77777777">
        <w:tc>
          <w:tcPr>
            <w:tcW w:w="1080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C326C4" w:rsidP="00996CA7" w:rsidRDefault="00C326C4" w14:paraId="7F9B2B01" w14:textId="316108EB" w14:noSpellErr="1">
            <w:pPr>
              <w:pStyle w:val="Titre2"/>
            </w:pPr>
            <w:r w:rsidR="00C326C4">
              <w:rPr/>
              <w:t>Infrastructure(s) accessible(s) en cas d’urgen</w:t>
            </w:r>
            <w:r w:rsidR="00C326C4">
              <w:rPr/>
              <w:t>ce</w:t>
            </w:r>
          </w:p>
        </w:tc>
      </w:tr>
      <w:tr w:rsidR="00C326C4" w:rsidTr="4CA2C26B" w14:paraId="036CCB2A" w14:textId="77777777">
        <w:trPr>
          <w:trHeight w:val="1134"/>
        </w:trPr>
        <w:tc>
          <w:tcPr>
            <w:tcW w:w="10800" w:type="dxa"/>
            <w:gridSpan w:val="17"/>
            <w:tcBorders>
              <w:top w:val="single" w:color="auto" w:sz="4" w:space="0"/>
            </w:tcBorders>
            <w:tcMar/>
            <w:vAlign w:val="center"/>
          </w:tcPr>
          <w:p w:rsidRPr="00135E65" w:rsidR="00C326C4" w:rsidP="00C326C4" w:rsidRDefault="00C326C4" w14:paraId="09790977" w14:textId="1595642A" w14:noSpellErr="1">
            <w:pPr>
              <w:jc w:val="center"/>
              <w:rPr>
                <w:rStyle w:val="Accentuationlgre"/>
              </w:rPr>
            </w:pPr>
            <w:r w:rsidRPr="4CA2C26B" w:rsidR="00C326C4">
              <w:rPr>
                <w:rStyle w:val="Accentuationlgre"/>
              </w:rPr>
              <w:t>Bâtiment d’accueil, maison(s) à proximité, route importante, etc.</w:t>
            </w:r>
          </w:p>
        </w:tc>
      </w:tr>
      <w:tr w:rsidR="00C326C4" w:rsidTr="4CA2C26B" w14:paraId="7F17320E" w14:textId="77777777">
        <w:tc>
          <w:tcPr>
            <w:tcW w:w="10800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53A9" w:rsidR="00C326C4" w:rsidP="00C326C4" w:rsidRDefault="00C326C4" w14:paraId="0042006E" w14:textId="77777777">
            <w:pPr>
              <w:rPr>
                <w:sz w:val="16"/>
                <w:szCs w:val="16"/>
              </w:rPr>
            </w:pPr>
          </w:p>
        </w:tc>
      </w:tr>
      <w:tr w:rsidR="00C326C4" w:rsidTr="4CA2C26B" w14:paraId="53C6EECD" w14:textId="77777777"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tcMar/>
          </w:tcPr>
          <w:p w:rsidR="00C326C4" w:rsidP="00996CA7" w:rsidRDefault="00C326C4" w14:paraId="68244DBB" w14:textId="1C1BC3DE">
            <w:pPr>
              <w:pStyle w:val="Titre2"/>
            </w:pPr>
            <w:r>
              <w:t>Équipement de secours sur place</w:t>
            </w:r>
          </w:p>
        </w:tc>
      </w:tr>
      <w:tr w:rsidR="00C326C4" w:rsidTr="4CA2C26B" w14:paraId="548776D9" w14:textId="77777777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996CA7" w:rsidRDefault="00C326C4" w14:paraId="10E6E5BE" w14:textId="51015099">
            <w:pPr>
              <w:pStyle w:val="Titre3"/>
            </w:pPr>
            <w:r w:rsidRPr="004822A4">
              <w:t>Trousse de premiers soins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6F6F1C" w:rsidRDefault="00C326C4" w14:paraId="186E1CE3" w14:textId="0491D9EF">
            <w:pPr>
              <w:pStyle w:val="Titre3"/>
              <w:jc w:val="center"/>
            </w:pPr>
            <w: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6F6F1C" w:rsidRDefault="00C326C4" w14:paraId="050858A2" w14:textId="1CE9730C">
            <w:pPr>
              <w:pStyle w:val="Titre3"/>
              <w:jc w:val="center"/>
            </w:pPr>
            <w: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AE4AF9" w:rsidRDefault="00C326C4" w14:paraId="11A8E203" w14:textId="5EA81517">
            <w:pPr>
              <w:pStyle w:val="Titre3"/>
              <w:jc w:val="right"/>
            </w:pPr>
            <w:r w:rsidRPr="004822A4">
              <w:t>Localisation</w:t>
            </w:r>
          </w:p>
        </w:tc>
        <w:tc>
          <w:tcPr>
            <w:tcW w:w="440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4822A4" w:rsidR="00C326C4" w:rsidP="00C326C4" w:rsidRDefault="00C326C4" w14:paraId="5D34FAD4" w14:textId="52473AD5">
            <w:pPr>
              <w:rPr>
                <w:sz w:val="22"/>
                <w:szCs w:val="22"/>
              </w:rPr>
            </w:pPr>
          </w:p>
        </w:tc>
      </w:tr>
      <w:tr w:rsidR="00C326C4" w:rsidTr="4CA2C26B" w14:paraId="6B7E6366" w14:textId="77777777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996CA7" w:rsidRDefault="00F54E36" w14:paraId="60EE87D3" w14:textId="1B7DB818">
            <w:pPr>
              <w:pStyle w:val="Titre3"/>
            </w:pPr>
            <w:r w:rsidRPr="004822A4">
              <w:t>D</w:t>
            </w:r>
            <w:r>
              <w:t>éfibrillateur (DEA)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6F6F1C" w:rsidRDefault="00C326C4" w14:paraId="0C8D5EB0" w14:textId="15C63A5D">
            <w:pPr>
              <w:pStyle w:val="Titre3"/>
              <w:jc w:val="center"/>
            </w:pPr>
            <w: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6F6F1C" w:rsidRDefault="00C326C4" w14:paraId="39DD89F0" w14:textId="743AFA78">
            <w:pPr>
              <w:pStyle w:val="Titre3"/>
              <w:jc w:val="center"/>
            </w:pPr>
            <w: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AE4AF9" w:rsidRDefault="00C326C4" w14:paraId="774A2C2E" w14:textId="77777777">
            <w:pPr>
              <w:pStyle w:val="Titre3"/>
              <w:jc w:val="right"/>
            </w:pPr>
            <w:r w:rsidRPr="004822A4">
              <w:t>Localisation</w:t>
            </w:r>
          </w:p>
        </w:tc>
        <w:tc>
          <w:tcPr>
            <w:tcW w:w="4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4822A4" w:rsidR="00C326C4" w:rsidP="00C326C4" w:rsidRDefault="00C326C4" w14:paraId="03017F54" w14:textId="6BAD6D62">
            <w:pPr>
              <w:rPr>
                <w:sz w:val="22"/>
                <w:szCs w:val="22"/>
              </w:rPr>
            </w:pPr>
          </w:p>
        </w:tc>
      </w:tr>
      <w:tr w:rsidR="00C326C4" w:rsidTr="4CA2C26B" w14:paraId="73DDF1D4" w14:textId="77777777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996CA7" w:rsidRDefault="00C326C4" w14:paraId="6F238944" w14:textId="41A32CE5">
            <w:pPr>
              <w:pStyle w:val="Titre3"/>
            </w:pPr>
            <w:r>
              <w:t>Planche ou civière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6F6F1C" w:rsidRDefault="00C326C4" w14:paraId="72395F92" w14:textId="3F4B4ACF">
            <w:pPr>
              <w:pStyle w:val="Titre3"/>
              <w:jc w:val="center"/>
            </w:pPr>
            <w:r>
              <w:fldChar w:fldCharType="begin">
                <w:ffData>
                  <w:name w:val="Case à 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6F6F1C" w:rsidRDefault="00C326C4" w14:paraId="4155E99E" w14:textId="05F00F07">
            <w:pPr>
              <w:pStyle w:val="Titre3"/>
              <w:jc w:val="center"/>
            </w:pPr>
            <w:r>
              <w:fldChar w:fldCharType="begin">
                <w:ffData>
                  <w:name w:val="Case à 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AE4AF9" w:rsidRDefault="00C326C4" w14:paraId="3D378A1C" w14:textId="77777777">
            <w:pPr>
              <w:pStyle w:val="Titre3"/>
              <w:jc w:val="right"/>
            </w:pPr>
            <w:r w:rsidRPr="004822A4">
              <w:t>Localisation</w:t>
            </w:r>
          </w:p>
        </w:tc>
        <w:tc>
          <w:tcPr>
            <w:tcW w:w="4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4822A4" w:rsidR="00C326C4" w:rsidP="00C326C4" w:rsidRDefault="00C326C4" w14:paraId="17F02C3D" w14:textId="519E33D6">
            <w:pPr>
              <w:rPr>
                <w:sz w:val="22"/>
                <w:szCs w:val="22"/>
              </w:rPr>
            </w:pPr>
          </w:p>
        </w:tc>
      </w:tr>
      <w:tr w:rsidR="00C326C4" w:rsidTr="4CA2C26B" w14:paraId="25DFCD02" w14:textId="77777777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AE4AF9" w:rsidR="00C326C4" w:rsidP="00996CA7" w:rsidRDefault="00C326C4" w14:paraId="42F22D60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E4AF9" w:rsidR="00C326C4" w:rsidP="00C326C4" w:rsidRDefault="00C326C4" w14:paraId="5FC38CCC" w14:textId="77777777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AE4AF9" w:rsidR="00C326C4" w:rsidP="00C326C4" w:rsidRDefault="00C326C4" w14:paraId="6BFD4E8A" w14:textId="7777777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p w:rsidRPr="00AE4AF9" w:rsidR="00C326C4" w:rsidP="00C326C4" w:rsidRDefault="00C326C4" w14:paraId="6FBAFB91" w14:textId="777777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0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AE4AF9" w:rsidR="00C326C4" w:rsidP="00C326C4" w:rsidRDefault="00C326C4" w14:paraId="7351D831" w14:textId="77777777">
            <w:pPr>
              <w:rPr>
                <w:sz w:val="16"/>
                <w:szCs w:val="16"/>
              </w:rPr>
            </w:pPr>
          </w:p>
        </w:tc>
      </w:tr>
      <w:tr w:rsidR="00765B16" w:rsidTr="4CA2C26B" w14:paraId="2D583E13" w14:textId="77777777">
        <w:tc>
          <w:tcPr>
            <w:tcW w:w="4406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p w:rsidRPr="00FB7953" w:rsidR="00765B16" w:rsidP="00996CA7" w:rsidRDefault="00765B16" w14:paraId="30FC6407" w14:textId="23EAED5A">
            <w:pPr>
              <w:pStyle w:val="Titre2"/>
            </w:pPr>
            <w:r>
              <w:t>Communications externes</w:t>
            </w:r>
          </w:p>
        </w:tc>
        <w:tc>
          <w:tcPr>
            <w:tcW w:w="1670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="00765B16" w:rsidP="00C326C4" w:rsidRDefault="00765B16" w14:paraId="5D963A75" w14:textId="7777777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="00765B16" w:rsidP="00C326C4" w:rsidRDefault="00765B16" w14:paraId="674D7324" w14:textId="7777777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765B16" w:rsidP="00C326C4" w:rsidRDefault="00765B16" w14:paraId="214727B6" w14:textId="7777777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65B16" w:rsidP="00C326C4" w:rsidRDefault="00765B16" w14:paraId="41CB3FB8" w14:textId="77777777">
            <w:pPr>
              <w:jc w:val="right"/>
              <w:rPr>
                <w:sz w:val="21"/>
                <w:szCs w:val="21"/>
              </w:rPr>
            </w:pPr>
          </w:p>
        </w:tc>
      </w:tr>
      <w:tr w:rsidR="00C326C4" w:rsidTr="4CA2C26B" w14:paraId="438AA1D0" w14:textId="77777777"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4822A4" w:rsidR="00C326C4" w:rsidP="00996CA7" w:rsidRDefault="00C326C4" w14:paraId="215C6513" w14:textId="45CF29DA">
            <w:pPr>
              <w:pStyle w:val="Titre3"/>
            </w:pPr>
            <w:r w:rsidRPr="00FB7953">
              <w:t>Couverture cellulaire du site de pratique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C326C4" w:rsidR="00C326C4" w:rsidP="006F6F1C" w:rsidRDefault="00C326C4" w14:paraId="709E47B7" w14:textId="5F201878">
            <w:pPr>
              <w:pStyle w:val="Titre3"/>
            </w:pPr>
            <w:r>
              <w:fldChar w:fldCharType="begin">
                <w:ffData>
                  <w:name w:val="Case à 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C326C4">
              <w:t>Excellente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C326C4" w:rsidR="00C326C4" w:rsidP="006F6F1C" w:rsidRDefault="00C326C4" w14:paraId="03323211" w14:textId="33ABC509">
            <w:pPr>
              <w:pStyle w:val="Titre3"/>
            </w:pPr>
            <w:r>
              <w:fldChar w:fldCharType="begin">
                <w:ffData>
                  <w:name w:val="Case à 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C326C4">
              <w:t>Partielle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C326C4" w:rsidR="00C326C4" w:rsidP="006F6F1C" w:rsidRDefault="00C326C4" w14:paraId="37B76FF2" w14:textId="48F3CBF8">
            <w:pPr>
              <w:pStyle w:val="Titre3"/>
            </w:pPr>
            <w:r>
              <w:fldChar w:fldCharType="begin">
                <w:ffData>
                  <w:name w:val="Case à 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C326C4">
              <w:t>Inexistante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326C4" w:rsidR="00C326C4" w:rsidP="006F6F1C" w:rsidRDefault="00C326C4" w14:paraId="134E727B" w14:textId="4EF1F760">
            <w:pPr>
              <w:pStyle w:val="Titre3"/>
            </w:pPr>
            <w: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C326C4">
              <w:t>Inconnue</w:t>
            </w:r>
          </w:p>
        </w:tc>
      </w:tr>
      <w:tr w:rsidRPr="00C8169B" w:rsidR="00C8169B" w:rsidTr="4CA2C26B" w14:paraId="1C929BE7" w14:textId="77777777"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C8169B" w:rsidR="00C8169B" w:rsidP="00996CA7" w:rsidRDefault="00C8169B" w14:paraId="74D53F05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C8169B" w:rsidR="00C8169B" w:rsidP="006F6F1C" w:rsidRDefault="00C8169B" w14:paraId="33DF9562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C8169B" w:rsidR="00C8169B" w:rsidP="006F6F1C" w:rsidRDefault="00C8169B" w14:paraId="2372A01A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C8169B" w:rsidR="00C8169B" w:rsidP="006F6F1C" w:rsidRDefault="00C8169B" w14:paraId="7F74D491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169B" w:rsidR="00C8169B" w:rsidP="006F6F1C" w:rsidRDefault="00C8169B" w14:paraId="400BB7AF" w14:textId="77777777">
            <w:pPr>
              <w:pStyle w:val="Titre3"/>
              <w:rPr>
                <w:sz w:val="16"/>
                <w:szCs w:val="16"/>
              </w:rPr>
            </w:pPr>
          </w:p>
        </w:tc>
      </w:tr>
      <w:tr w:rsidR="00C8169B" w:rsidTr="4CA2C26B" w14:paraId="6F8DF312" w14:textId="77777777"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AE4AF9" w:rsidR="00C8169B" w:rsidP="00996CA7" w:rsidRDefault="00C8169B" w14:paraId="787E7595" w14:textId="67FA1BD2">
            <w:pPr>
              <w:pStyle w:val="Titre3"/>
              <w:rPr>
                <w:sz w:val="16"/>
                <w:szCs w:val="16"/>
              </w:rPr>
            </w:pPr>
            <w:r w:rsidRPr="00657F75">
              <w:t>Appareil</w:t>
            </w:r>
            <w:r>
              <w:t>(s)</w:t>
            </w:r>
            <w:r w:rsidRPr="00657F75">
              <w:t xml:space="preserve"> d</w:t>
            </w:r>
            <w:r>
              <w:t xml:space="preserve">e communication </w:t>
            </w:r>
            <w:r w:rsidR="00302863">
              <w:t>nécessaire(s)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AE4AF9" w:rsidR="00C8169B" w:rsidP="006F6F1C" w:rsidRDefault="00C8169B" w14:paraId="2671C646" w14:textId="12735D14">
            <w:pPr>
              <w:pStyle w:val="Titre3"/>
              <w:rPr>
                <w:sz w:val="16"/>
                <w:szCs w:val="16"/>
              </w:rPr>
            </w:pPr>
            <w:r w:rsidRPr="00822203"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03">
              <w:instrText xml:space="preserve"> FORMCHECKBOX </w:instrText>
            </w:r>
            <w:r w:rsidRPr="00822203">
              <w:fldChar w:fldCharType="separate"/>
            </w:r>
            <w:r w:rsidRPr="00822203">
              <w:fldChar w:fldCharType="end"/>
            </w:r>
            <w:r w:rsidRPr="00822203">
              <w:t xml:space="preserve"> Téléphone </w:t>
            </w:r>
            <w:proofErr w:type="spellStart"/>
            <w:r w:rsidRPr="00822203">
              <w:t>cell</w:t>
            </w:r>
            <w:proofErr w:type="spellEnd"/>
            <w:r w:rsidR="00302863">
              <w:t>.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AE4AF9" w:rsidR="00C8169B" w:rsidP="006F6F1C" w:rsidRDefault="00C8169B" w14:paraId="75D029B1" w14:textId="1D9F6BA0">
            <w:pPr>
              <w:pStyle w:val="Titre3"/>
              <w:rPr>
                <w:sz w:val="16"/>
                <w:szCs w:val="16"/>
              </w:rPr>
            </w:pPr>
            <w:r w:rsidRPr="00822203">
              <w:fldChar w:fldCharType="begin">
                <w:ffData>
                  <w:name w:val="Case à 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03">
              <w:instrText xml:space="preserve"> FORMCHECKBOX </w:instrText>
            </w:r>
            <w:r w:rsidRPr="00822203">
              <w:fldChar w:fldCharType="separate"/>
            </w:r>
            <w:r w:rsidRPr="00822203">
              <w:fldChar w:fldCharType="end"/>
            </w:r>
            <w:r w:rsidRPr="00822203">
              <w:t xml:space="preserve"> Téléphone </w:t>
            </w:r>
            <w:proofErr w:type="spellStart"/>
            <w:r w:rsidRPr="00822203">
              <w:t>sat</w:t>
            </w:r>
            <w:proofErr w:type="spellEnd"/>
            <w:r>
              <w:t>.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AE4AF9" w:rsidR="00C8169B" w:rsidP="006F6F1C" w:rsidRDefault="00C8169B" w14:paraId="4DDC6954" w14:textId="202AFDB8">
            <w:pPr>
              <w:pStyle w:val="Titre3"/>
              <w:rPr>
                <w:sz w:val="16"/>
                <w:szCs w:val="16"/>
              </w:rPr>
            </w:pPr>
            <w:r w:rsidRPr="00822203"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03">
              <w:instrText xml:space="preserve"> FORMCHECKBOX </w:instrText>
            </w:r>
            <w:r w:rsidRPr="00822203">
              <w:fldChar w:fldCharType="separate"/>
            </w:r>
            <w:r w:rsidRPr="00822203">
              <w:fldChar w:fldCharType="end"/>
            </w:r>
            <w:r w:rsidRPr="00822203">
              <w:t xml:space="preserve"> Balise </w:t>
            </w:r>
            <w:proofErr w:type="spellStart"/>
            <w:r w:rsidRPr="00822203">
              <w:t>sat</w:t>
            </w:r>
            <w:proofErr w:type="spellEnd"/>
            <w:r w:rsidR="00855860">
              <w:t>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E4AF9" w:rsidR="00C8169B" w:rsidP="006F6F1C" w:rsidRDefault="00C8169B" w14:paraId="1BC1A970" w14:textId="1EF2B94A">
            <w:pPr>
              <w:pStyle w:val="Titre3"/>
              <w:rPr>
                <w:sz w:val="16"/>
                <w:szCs w:val="16"/>
              </w:rPr>
            </w:pPr>
            <w:r w:rsidRPr="00822203">
              <w:fldChar w:fldCharType="begin">
                <w:ffData>
                  <w:name w:val="Case à 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03">
              <w:instrText xml:space="preserve"> FORMCHECKBOX </w:instrText>
            </w:r>
            <w:r w:rsidRPr="00822203">
              <w:fldChar w:fldCharType="separate"/>
            </w:r>
            <w:r w:rsidRPr="00822203">
              <w:fldChar w:fldCharType="end"/>
            </w:r>
            <w:r w:rsidRPr="00822203">
              <w:t xml:space="preserve"> Radio VHF</w:t>
            </w:r>
          </w:p>
        </w:tc>
      </w:tr>
      <w:tr w:rsidR="00AD1D20" w:rsidTr="4CA2C26B" w14:paraId="6AE99681" w14:textId="77777777">
        <w:tc>
          <w:tcPr>
            <w:tcW w:w="440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E4AF9" w:rsidR="00AD1D20" w:rsidP="00996CA7" w:rsidRDefault="00AD1D20" w14:paraId="1B9D1F7B" w14:textId="77777777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E4AF9" w:rsidR="00AD1D20" w:rsidP="00C326C4" w:rsidRDefault="00AD1D20" w14:paraId="75CD8347" w14:textId="777777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E4AF9" w:rsidR="00AD1D20" w:rsidP="00C326C4" w:rsidRDefault="00AD1D20" w14:paraId="68323393" w14:textId="777777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E4AF9" w:rsidR="00AD1D20" w:rsidP="00C326C4" w:rsidRDefault="00AD1D20" w14:paraId="68F1871C" w14:textId="777777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E4AF9" w:rsidR="00AD1D20" w:rsidP="00C326C4" w:rsidRDefault="00AD1D20" w14:paraId="14D92EEA" w14:textId="77777777">
            <w:pPr>
              <w:jc w:val="right"/>
              <w:rPr>
                <w:sz w:val="16"/>
                <w:szCs w:val="16"/>
              </w:rPr>
            </w:pPr>
          </w:p>
        </w:tc>
      </w:tr>
      <w:tr w:rsidR="00AD1D20" w:rsidTr="4CA2C26B" w14:paraId="5BD9B1D2" w14:textId="77777777"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B7953" w:rsidR="00AD1D20" w:rsidP="00106519" w:rsidRDefault="00AD1D20" w14:paraId="12E17820" w14:textId="76C2C1A4">
            <w:pPr>
              <w:pStyle w:val="Titre3"/>
              <w:spacing w:before="120" w:after="120"/>
              <w:jc w:val="center"/>
            </w:pPr>
            <w:r>
              <w:t>Endroits stratégiques pour communiquer</w:t>
            </w:r>
          </w:p>
        </w:tc>
        <w:tc>
          <w:tcPr>
            <w:tcW w:w="8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561D" w:rsidR="00AD1D20" w:rsidP="00AD1D20" w:rsidRDefault="00AD1D20" w14:paraId="785123DC" w14:textId="23F2B1DE">
            <w:pPr>
              <w:jc w:val="center"/>
              <w:rPr>
                <w:rStyle w:val="Accentuationlgre"/>
              </w:rPr>
            </w:pPr>
            <w:r w:rsidRPr="299213EC">
              <w:rPr>
                <w:rStyle w:val="Accentuationlgre"/>
              </w:rPr>
              <w:t>Ex. : Wifi près de l’accueil, réseau à la pointe sud du lac, pas de réseau du km</w:t>
            </w:r>
            <w:r w:rsidRPr="299213EC" w:rsidR="0074486F">
              <w:rPr>
                <w:rStyle w:val="Accentuationlgre"/>
              </w:rPr>
              <w:t> </w:t>
            </w:r>
            <w:r w:rsidRPr="299213EC">
              <w:rPr>
                <w:rStyle w:val="Accentuationlgre"/>
              </w:rPr>
              <w:t>3 à 7, etc.</w:t>
            </w:r>
          </w:p>
        </w:tc>
      </w:tr>
    </w:tbl>
    <w:p w:rsidR="00EB094B" w:rsidP="00EB094B" w:rsidRDefault="00EB094B" w14:paraId="34AE64F7" w14:textId="77777777">
      <w:pPr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73"/>
        <w:gridCol w:w="1098"/>
        <w:gridCol w:w="153"/>
        <w:gridCol w:w="1616"/>
        <w:gridCol w:w="989"/>
        <w:gridCol w:w="445"/>
        <w:gridCol w:w="738"/>
        <w:gridCol w:w="741"/>
        <w:gridCol w:w="1447"/>
      </w:tblGrid>
      <w:tr w:rsidR="00AD1D20" w:rsidTr="0019236C" w14:paraId="4DB2AA82" w14:textId="77777777"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20" w:rsidP="00996CA7" w:rsidRDefault="00AD1D20" w14:paraId="1D912B9C" w14:textId="61619349">
            <w:pPr>
              <w:pStyle w:val="Titre2"/>
            </w:pPr>
            <w:r>
              <w:t xml:space="preserve">Ressources </w:t>
            </w:r>
            <w:r w:rsidR="008756F9">
              <w:t>principales</w:t>
            </w:r>
            <w:r>
              <w:t xml:space="preserve"> en cas d’urgence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20" w:rsidP="00A56FEA" w:rsidRDefault="00AD1D20" w14:paraId="6542BACA" w14:textId="77777777"/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20" w:rsidP="00A56FEA" w:rsidRDefault="00AD1D20" w14:paraId="4C04BD49" w14:textId="77777777"/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20" w:rsidP="00A56FEA" w:rsidRDefault="00AD1D20" w14:paraId="6CDE748E" w14:textId="7777777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AD1D20" w:rsidP="00A56FEA" w:rsidRDefault="00AD1D20" w14:paraId="2D2A6007" w14:textId="77777777"/>
        </w:tc>
      </w:tr>
      <w:tr w:rsidR="00AD1D20" w:rsidTr="0019236C" w14:paraId="75E05DD2" w14:textId="77777777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Pr="00657F75" w:rsidR="00AD1D20" w:rsidP="00996CA7" w:rsidRDefault="0019236C" w14:paraId="737C667B" w14:textId="47EBDAB0">
            <w:pPr>
              <w:pStyle w:val="Titre3"/>
            </w:pPr>
            <w:r>
              <w:t>En cas de recherche et sauvetage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57F75" w:rsidR="00AD1D20" w:rsidP="00C8169B" w:rsidRDefault="00AD1D20" w14:paraId="06747985" w14:textId="77777777">
            <w:pPr>
              <w:pStyle w:val="Titre3"/>
              <w:jc w:val="right"/>
            </w:pPr>
            <w:r w:rsidRPr="00657F75">
              <w:t>Ressource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57F75" w:rsidR="00AD1D20" w:rsidP="00A56FEA" w:rsidRDefault="00AD1D20" w14:paraId="3D66881B" w14:textId="77777777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57F75" w:rsidR="00AD1D20" w:rsidP="00C8169B" w:rsidRDefault="00AD1D20" w14:paraId="218054C5" w14:textId="77777777">
            <w:pPr>
              <w:pStyle w:val="Titre3"/>
              <w:jc w:val="right"/>
            </w:pPr>
            <w:r w:rsidRPr="00657F75">
              <w:t>Numéro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57F75" w:rsidR="00AD1D20" w:rsidP="00A56FEA" w:rsidRDefault="00AD1D20" w14:paraId="5340BEB1" w14:textId="77777777">
            <w:pPr>
              <w:rPr>
                <w:sz w:val="22"/>
                <w:szCs w:val="22"/>
              </w:rPr>
            </w:pPr>
          </w:p>
        </w:tc>
      </w:tr>
      <w:tr w:rsidR="00AD1D20" w:rsidTr="00AE4AF9" w14:paraId="6B0FC7FC" w14:textId="77777777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AD1D20" w:rsidP="00996CA7" w:rsidRDefault="00AD1D20" w14:paraId="3B7C331B" w14:textId="58A1F262">
            <w:pPr>
              <w:pStyle w:val="Titre3"/>
            </w:pPr>
            <w:r>
              <w:t>Pour assistance médicale</w:t>
            </w:r>
            <w:r w:rsidR="00750D90">
              <w:t xml:space="preserve"> et évacuation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57F75" w:rsidR="00AD1D20" w:rsidP="00C8169B" w:rsidRDefault="00AD1D20" w14:paraId="26C1695A" w14:textId="77777777">
            <w:pPr>
              <w:pStyle w:val="Titre3"/>
              <w:jc w:val="right"/>
            </w:pPr>
            <w:r w:rsidRPr="00657F75">
              <w:t>Ressource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57F75" w:rsidR="00AD1D20" w:rsidP="00A56FEA" w:rsidRDefault="00AD1D20" w14:paraId="64F373AA" w14:textId="77777777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57F75" w:rsidR="00AD1D20" w:rsidP="00C8169B" w:rsidRDefault="00AD1D20" w14:paraId="6AA93605" w14:textId="77777777">
            <w:pPr>
              <w:pStyle w:val="Titre3"/>
              <w:jc w:val="right"/>
            </w:pPr>
            <w:r w:rsidRPr="00657F75">
              <w:t>Numéro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57F75" w:rsidR="00AD1D20" w:rsidP="00A56FEA" w:rsidRDefault="00AD1D20" w14:paraId="788A41EB" w14:textId="77777777">
            <w:pPr>
              <w:rPr>
                <w:sz w:val="22"/>
                <w:szCs w:val="22"/>
              </w:rPr>
            </w:pPr>
          </w:p>
        </w:tc>
      </w:tr>
    </w:tbl>
    <w:p w:rsidRPr="00507CC6" w:rsidR="00AD1D20" w:rsidP="00EB094B" w:rsidRDefault="00AD1D20" w14:paraId="3BE94381" w14:textId="77777777">
      <w:pPr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F380F" w:rsidTr="00293388" w14:paraId="64269FE6" w14:textId="7777777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Pr="003422D7" w:rsidR="000F380F" w:rsidP="000F380F" w:rsidRDefault="000F380F" w14:paraId="717D049B" w14:textId="379D916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A5C2A">
              <w:rPr>
                <w:b/>
                <w:bCs/>
                <w:sz w:val="20"/>
                <w:szCs w:val="20"/>
              </w:rPr>
              <w:t>Une carte annotée</w:t>
            </w:r>
            <w:r w:rsidRPr="00BA5C2A">
              <w:rPr>
                <w:sz w:val="20"/>
                <w:szCs w:val="20"/>
              </w:rPr>
              <w:t xml:space="preserve"> peut remplacer la description écrite</w:t>
            </w:r>
            <w:r w:rsidRPr="00BA5C2A" w:rsidR="0092718B">
              <w:rPr>
                <w:sz w:val="20"/>
                <w:szCs w:val="20"/>
              </w:rPr>
              <w:t xml:space="preserve"> du site</w:t>
            </w:r>
            <w:r w:rsidRPr="00BA5C2A">
              <w:rPr>
                <w:sz w:val="20"/>
                <w:szCs w:val="20"/>
              </w:rPr>
              <w:t xml:space="preserve">. </w:t>
            </w:r>
            <w:r w:rsidRPr="00BA5C2A">
              <w:rPr>
                <w:b/>
                <w:bCs/>
                <w:sz w:val="20"/>
                <w:szCs w:val="20"/>
              </w:rPr>
              <w:t xml:space="preserve">Assurez-vous </w:t>
            </w:r>
            <w:r w:rsidRPr="00BA5C2A" w:rsidR="0092718B">
              <w:rPr>
                <w:b/>
                <w:bCs/>
                <w:sz w:val="20"/>
                <w:szCs w:val="20"/>
              </w:rPr>
              <w:t>qu’elle contienne les mêmes informations</w:t>
            </w:r>
            <w:r w:rsidRPr="00BA5C2A" w:rsidR="0092718B">
              <w:rPr>
                <w:sz w:val="20"/>
                <w:szCs w:val="20"/>
              </w:rPr>
              <w:t xml:space="preserve"> et</w:t>
            </w:r>
            <w:r w:rsidR="00320BC4">
              <w:rPr>
                <w:sz w:val="20"/>
                <w:szCs w:val="20"/>
              </w:rPr>
              <w:t xml:space="preserve"> que</w:t>
            </w:r>
            <w:r w:rsidRPr="00BA5C2A">
              <w:rPr>
                <w:sz w:val="20"/>
                <w:szCs w:val="20"/>
              </w:rPr>
              <w:t xml:space="preserve"> les adresses civiques des points d’accès </w:t>
            </w:r>
            <w:r w:rsidR="002C4521">
              <w:rPr>
                <w:sz w:val="20"/>
                <w:szCs w:val="20"/>
              </w:rPr>
              <w:t xml:space="preserve">sont bien notées </w:t>
            </w:r>
            <w:r w:rsidRPr="00BA5C2A">
              <w:rPr>
                <w:sz w:val="20"/>
                <w:szCs w:val="20"/>
              </w:rPr>
              <w:t>en cas d’appel a</w:t>
            </w:r>
            <w:r w:rsidR="000A2E72">
              <w:rPr>
                <w:sz w:val="20"/>
                <w:szCs w:val="20"/>
              </w:rPr>
              <w:t>ux services médicaux d’urgence (SMU)</w:t>
            </w:r>
            <w:r w:rsidRPr="00BA5C2A">
              <w:rPr>
                <w:sz w:val="20"/>
                <w:szCs w:val="20"/>
              </w:rPr>
              <w:t>.</w:t>
            </w:r>
          </w:p>
        </w:tc>
      </w:tr>
    </w:tbl>
    <w:p w:rsidR="00F004C7" w:rsidRDefault="00F004C7" w14:paraId="08FEDFBF" w14:textId="6CDEB8A4">
      <w:pPr>
        <w:rPr>
          <w:rFonts w:ascii="Aptos SemiBold" w:hAnsi="Aptos SemiBold" w:cs="Apple Symbols"/>
          <w:b/>
          <w:bCs/>
          <w:smallCaps/>
          <w:color w:val="C00000"/>
          <w:sz w:val="16"/>
          <w:szCs w:val="16"/>
        </w:rPr>
      </w:pPr>
    </w:p>
    <w:p w:rsidR="008F1AE5" w:rsidP="0087216C" w:rsidRDefault="008F1AE5" w14:paraId="0573E478" w14:textId="77777777"/>
    <w:p w:rsidRPr="00C326C4" w:rsidR="0056278D" w:rsidP="00C326C4" w:rsidRDefault="005201A1" w14:paraId="71FAAD2D" w14:textId="787396FA">
      <w:pPr>
        <w:pStyle w:val="Titre1"/>
        <w:spacing w:after="0"/>
        <w:rPr>
          <w:color w:val="C00000"/>
        </w:rPr>
      </w:pPr>
      <w:r w:rsidRPr="00A55364">
        <w:rPr>
          <w:color w:val="C00000"/>
        </w:rPr>
        <w:lastRenderedPageBreak/>
        <w:t xml:space="preserve">Plan de match </w:t>
      </w:r>
      <w:r w:rsidRPr="00A55364" w:rsidR="00EB094B">
        <w:rPr>
          <w:color w:val="C00000"/>
        </w:rPr>
        <w:t>e</w:t>
      </w:r>
      <w:r w:rsidRPr="00A55364" w:rsidR="00534320">
        <w:rPr>
          <w:color w:val="C00000"/>
        </w:rPr>
        <w:t>n cas d’urgence</w:t>
      </w: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2835"/>
        <w:gridCol w:w="1701"/>
        <w:gridCol w:w="1276"/>
        <w:gridCol w:w="2552"/>
        <w:gridCol w:w="2421"/>
      </w:tblGrid>
      <w:tr w:rsidR="006D4BFD" w:rsidTr="4CA2C26B" w14:paraId="693A7701" w14:textId="7777777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6D4BFD" w:rsidP="006D4BFD" w:rsidRDefault="006D4BFD" w14:paraId="670BF7BD" w14:textId="6F84EF73">
            <w:pPr>
              <w:pStyle w:val="Titre3"/>
            </w:pPr>
            <w:r>
              <w:t xml:space="preserve">Service de patrouille disponible sur </w:t>
            </w:r>
            <w:r w:rsidR="008B7871">
              <w:t>le site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6D4BFD" w:rsidP="006D4BFD" w:rsidRDefault="006D4BFD" w14:paraId="1DD57A3C" w14:textId="0C96D77B">
            <w:pPr>
              <w:pStyle w:val="Titre3"/>
            </w:pPr>
            <w:r>
              <w:fldChar w:fldCharType="begin">
                <w:ffData>
                  <w:name w:val="Case à 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Oui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461519" w:rsidR="006D4BFD" w:rsidP="006D4BFD" w:rsidRDefault="006D4BFD" w14:paraId="7EB7B8D3" w14:textId="1399A0C6">
            <w:pPr>
              <w:pStyle w:val="Titre3"/>
              <w:rPr>
                <w:rStyle w:val="Accentuationlgre"/>
              </w:rPr>
            </w:pPr>
            <w: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Non</w:t>
            </w:r>
          </w:p>
        </w:tc>
      </w:tr>
      <w:tr w:rsidR="006D4BFD" w:rsidTr="4CA2C26B" w14:paraId="2BC6EB3C" w14:textId="77777777">
        <w:tc>
          <w:tcPr>
            <w:tcW w:w="1078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D4BFD" w:rsidR="006D4BFD" w:rsidP="006D4BFD" w:rsidRDefault="006D4BFD" w14:paraId="3032E6A4" w14:textId="6A124208">
            <w:pPr>
              <w:pStyle w:val="Titre3"/>
              <w:rPr>
                <w:sz w:val="16"/>
                <w:szCs w:val="16"/>
              </w:rPr>
            </w:pPr>
          </w:p>
        </w:tc>
      </w:tr>
      <w:tr w:rsidR="006D4BFD" w:rsidTr="4CA2C26B" w14:paraId="1A59AD18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5364" w:rsidR="006D4BFD" w:rsidP="006D4BFD" w:rsidRDefault="006D4BFD" w14:paraId="15D04CB3" w14:textId="72B18971" w14:noSpellErr="1">
            <w:pPr>
              <w:pStyle w:val="Titre3"/>
              <w:jc w:val="center"/>
            </w:pPr>
            <w:r w:rsidRPr="4CA2C26B" w:rsidR="2E974CFB">
              <w:rPr>
                <w:b w:val="1"/>
                <w:bCs w:val="1"/>
                <w:u w:val="single"/>
              </w:rPr>
              <w:t>Si oui</w:t>
            </w:r>
            <w:r w:rsidR="2E974CFB">
              <w:rPr/>
              <w:t>, comment contacter la patrouille et quoi faire en l’attend</w:t>
            </w:r>
            <w:r w:rsidR="2E974CFB">
              <w:rPr/>
              <w:t>ant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55364" w:rsidR="006D4BFD" w:rsidP="006D4BFD" w:rsidRDefault="006D4BFD" w14:paraId="0803F1A3" w14:textId="37F7B339" w14:noSpellErr="1">
            <w:pPr>
              <w:pStyle w:val="Titre3"/>
              <w:jc w:val="center"/>
            </w:pPr>
            <w:r w:rsidRPr="4CA2C26B" w:rsidR="2E974CFB">
              <w:rPr>
                <w:rStyle w:val="Accentuationlgre"/>
              </w:rPr>
              <w:t>Ex. : se rendre à l’accueil, appeler le xxx-xxx-xxx, etc.</w:t>
            </w:r>
          </w:p>
        </w:tc>
      </w:tr>
      <w:tr w:rsidRPr="00B30C25" w:rsidR="006D4BFD" w:rsidTr="4CA2C26B" w14:paraId="450BB222" w14:textId="77777777">
        <w:tc>
          <w:tcPr>
            <w:tcW w:w="836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B30C25" w:rsidR="006D4BFD" w:rsidP="006D4BFD" w:rsidRDefault="006D4BFD" w14:paraId="1699CC65" w14:textId="7777777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B30C25" w:rsidR="006D4BFD" w:rsidP="006D4BFD" w:rsidRDefault="006D4BFD" w14:paraId="6B5C0A80" w14:textId="4CF2B86B">
            <w:pPr>
              <w:rPr>
                <w:sz w:val="16"/>
                <w:szCs w:val="16"/>
                <w:highlight w:val="yellow"/>
              </w:rPr>
            </w:pPr>
          </w:p>
        </w:tc>
      </w:tr>
      <w:tr w:rsidR="002D1DA8" w:rsidTr="4CA2C26B" w14:paraId="41189A36" w14:textId="77777777"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tcMar/>
            <w:vAlign w:val="center"/>
          </w:tcPr>
          <w:p w:rsidRPr="00907AB6" w:rsidR="002D1DA8" w:rsidP="002D1DA8" w:rsidRDefault="002D1DA8" w14:paraId="0F2CB496" w14:textId="765DA072">
            <w:pPr>
              <w:tabs>
                <w:tab w:val="left" w:pos="1311"/>
              </w:tabs>
              <w:spacing w:before="120" w:after="120"/>
              <w:jc w:val="center"/>
              <w:rPr>
                <w:rStyle w:val="Accentuationlgre"/>
                <w:rFonts w:asciiTheme="minorHAnsi" w:hAnsiTheme="minorHAnsi" w:cstheme="minorBidi"/>
                <w:b/>
                <w:bCs/>
                <w:i w:val="0"/>
                <w:iCs w:val="0"/>
                <w:color w:val="auto"/>
              </w:rPr>
            </w:pPr>
            <w:r w:rsidRPr="00907AB6">
              <w:rPr>
                <w:rStyle w:val="Titre3Car"/>
                <w:b/>
                <w:bCs/>
                <w:sz w:val="20"/>
                <w:szCs w:val="20"/>
              </w:rPr>
              <w:t>Si non, il est suggéré de compléter la section suivante au</w:t>
            </w:r>
            <w:r w:rsidR="0003014F">
              <w:rPr>
                <w:rStyle w:val="Titre3Car"/>
                <w:b/>
                <w:bCs/>
                <w:sz w:val="20"/>
                <w:szCs w:val="20"/>
              </w:rPr>
              <w:t xml:space="preserve"> </w:t>
            </w:r>
            <w:r w:rsidRPr="00907AB6">
              <w:rPr>
                <w:rStyle w:val="Titre3Car"/>
                <w:b/>
                <w:bCs/>
                <w:sz w:val="20"/>
                <w:szCs w:val="20"/>
              </w:rPr>
              <w:t>meilleur de vos compétences</w:t>
            </w:r>
          </w:p>
        </w:tc>
      </w:tr>
    </w:tbl>
    <w:p w:rsidR="00731377" w:rsidRDefault="00731377" w14:paraId="6CDB34A8" w14:textId="33A8BADE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8"/>
        <w:gridCol w:w="993"/>
        <w:gridCol w:w="850"/>
        <w:gridCol w:w="2410"/>
        <w:gridCol w:w="2835"/>
        <w:gridCol w:w="1434"/>
      </w:tblGrid>
      <w:tr w:rsidR="002D1DA8" w:rsidTr="4CA2C26B" w14:paraId="6FE30EDE" w14:textId="77777777">
        <w:tc>
          <w:tcPr>
            <w:tcW w:w="10790" w:type="dxa"/>
            <w:gridSpan w:val="6"/>
            <w:tcMar/>
          </w:tcPr>
          <w:p w:rsidR="002D1DA8" w:rsidP="002D1DA8" w:rsidRDefault="002D1DA8" w14:paraId="3ED4418A" w14:textId="2A7E5AE9">
            <w:pPr>
              <w:pStyle w:val="Titre2"/>
              <w:rPr>
                <w:sz w:val="16"/>
                <w:szCs w:val="16"/>
              </w:rPr>
            </w:pPr>
            <w:r>
              <w:t>Situation de recherche et sauvetage (r-s)</w:t>
            </w:r>
          </w:p>
        </w:tc>
      </w:tr>
      <w:tr w:rsidR="002D1DA8" w:rsidTr="4CA2C26B" w14:paraId="448DDC14" w14:textId="77777777">
        <w:tc>
          <w:tcPr>
            <w:tcW w:w="3261" w:type="dxa"/>
            <w:gridSpan w:val="2"/>
            <w:tcMar/>
          </w:tcPr>
          <w:p w:rsidR="002D1DA8" w:rsidP="002D1DA8" w:rsidRDefault="002D1DA8" w14:paraId="34B6C4CD" w14:textId="6B441EE3">
            <w:pPr>
              <w:pStyle w:val="Titre3"/>
              <w:rPr>
                <w:sz w:val="16"/>
                <w:szCs w:val="16"/>
              </w:rPr>
            </w:pPr>
            <w:r>
              <w:t>Personne la plus formée du groupe</w:t>
            </w:r>
          </w:p>
        </w:tc>
        <w:tc>
          <w:tcPr>
            <w:tcW w:w="3260" w:type="dxa"/>
            <w:gridSpan w:val="2"/>
            <w:tcBorders>
              <w:bottom w:val="single" w:color="auto" w:sz="4" w:space="0"/>
            </w:tcBorders>
            <w:tcMar/>
          </w:tcPr>
          <w:p w:rsidR="002D1DA8" w:rsidP="002D1DA8" w:rsidRDefault="002D1DA8" w14:paraId="62A8C08A" w14:textId="690BE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Mar/>
          </w:tcPr>
          <w:p w:rsidR="002D1DA8" w:rsidP="002D1DA8" w:rsidRDefault="002D1DA8" w14:paraId="7EEF66B0" w14:textId="39B93059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1434" w:type="dxa"/>
            <w:tcMar/>
          </w:tcPr>
          <w:p w:rsidR="002D1DA8" w:rsidP="002D1DA8" w:rsidRDefault="002D1DA8" w14:paraId="74BE5348" w14:textId="5EF9C62B">
            <w:pPr>
              <w:rPr>
                <w:sz w:val="16"/>
                <w:szCs w:val="16"/>
              </w:rPr>
            </w:pPr>
          </w:p>
        </w:tc>
      </w:tr>
      <w:tr w:rsidR="002D1DA8" w:rsidTr="4CA2C26B" w14:paraId="7E016107" w14:textId="77777777">
        <w:tc>
          <w:tcPr>
            <w:tcW w:w="10790" w:type="dxa"/>
            <w:gridSpan w:val="6"/>
            <w:tcBorders>
              <w:bottom w:val="single" w:color="auto" w:sz="4" w:space="0"/>
            </w:tcBorders>
            <w:tcMar/>
          </w:tcPr>
          <w:p w:rsidR="002D1DA8" w:rsidRDefault="002D1DA8" w14:paraId="1140CCE6" w14:textId="77777777">
            <w:pPr>
              <w:rPr>
                <w:sz w:val="16"/>
                <w:szCs w:val="16"/>
              </w:rPr>
            </w:pPr>
          </w:p>
        </w:tc>
      </w:tr>
      <w:tr w:rsidR="0054369E" w:rsidTr="4CA2C26B" w14:paraId="2E3EADA6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369E" w:rsidP="0054369E" w:rsidRDefault="0054369E" w14:paraId="056CD4A6" w14:textId="59B2A42B" w14:noSpellErr="1">
            <w:pPr>
              <w:pStyle w:val="Titre3"/>
              <w:jc w:val="center"/>
            </w:pPr>
            <w:r w:rsidR="0F14D51F">
              <w:rPr/>
              <w:t xml:space="preserve">Actions à prendre </w:t>
            </w:r>
            <w:r w:rsidR="48B947AE">
              <w:rPr/>
              <w:t>au cas où</w:t>
            </w:r>
            <w:r w:rsidR="476BE31F">
              <w:rPr/>
              <w:t xml:space="preserve"> une</w:t>
            </w:r>
            <w:r w:rsidR="0F14D51F">
              <w:rPr/>
              <w:t xml:space="preserve"> personne </w:t>
            </w:r>
            <w:r w:rsidR="69752B5E">
              <w:rPr/>
              <w:t xml:space="preserve">est </w:t>
            </w:r>
            <w:r w:rsidR="6FECA834">
              <w:rPr/>
              <w:t>manqua</w:t>
            </w:r>
            <w:r w:rsidR="6FECA834">
              <w:rPr/>
              <w:t>nte</w:t>
            </w:r>
          </w:p>
        </w:tc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369E" w:rsidP="0054369E" w:rsidRDefault="0054369E" w14:paraId="06921BBC" w14:textId="4DBE61FE" w14:noSpellErr="1">
            <w:pPr>
              <w:pStyle w:val="Titre3"/>
              <w:jc w:val="center"/>
            </w:pPr>
            <w:r w:rsidRPr="4CA2C26B" w:rsidR="0F14D51F">
              <w:rPr>
                <w:rStyle w:val="Accentuationlgre"/>
              </w:rPr>
              <w:t>Ex : appeler le cellulaire de la personne, établir une sécurité</w:t>
            </w:r>
            <w:r w:rsidRPr="4CA2C26B" w:rsidR="254E1C5F">
              <w:rPr>
                <w:rStyle w:val="Accentuationlgre"/>
              </w:rPr>
              <w:t xml:space="preserve"> en</w:t>
            </w:r>
            <w:r w:rsidRPr="4CA2C26B" w:rsidR="0F14D51F">
              <w:rPr>
                <w:rStyle w:val="Accentuationlgre"/>
              </w:rPr>
              <w:t xml:space="preserve"> aval, vérifier le stationnement, etc.</w:t>
            </w:r>
          </w:p>
        </w:tc>
      </w:tr>
      <w:tr w:rsidR="0054369E" w:rsidTr="4CA2C26B" w14:paraId="42D116E8" w14:textId="77777777">
        <w:tc>
          <w:tcPr>
            <w:tcW w:w="10790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</w:tcPr>
          <w:p w:rsidR="0054369E" w:rsidRDefault="0054369E" w14:paraId="0BE3F23F" w14:textId="77777777">
            <w:pPr>
              <w:rPr>
                <w:sz w:val="16"/>
                <w:szCs w:val="16"/>
              </w:rPr>
            </w:pPr>
          </w:p>
        </w:tc>
      </w:tr>
      <w:tr w:rsidR="0054369E" w:rsidTr="4CA2C26B" w14:paraId="221DE289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369E" w:rsidP="0054369E" w:rsidRDefault="0054369E" w14:paraId="50267AE8" w14:textId="5FC2C280" w14:noSpellErr="1">
            <w:pPr>
              <w:pStyle w:val="Titre3"/>
              <w:jc w:val="center"/>
            </w:pPr>
            <w:r w:rsidR="0F14D51F">
              <w:rPr/>
              <w:t>Matériel à transp</w:t>
            </w:r>
            <w:r w:rsidR="0F14D51F">
              <w:rPr/>
              <w:t>orte</w:t>
            </w:r>
            <w:r w:rsidR="0F14D51F">
              <w:rPr/>
              <w:t>r en cas de sauvetage</w:t>
            </w:r>
            <w:r>
              <w:br/>
            </w:r>
            <w:r w:rsidRPr="4CA2C26B" w:rsidR="0F14D51F">
              <w:rPr>
                <w:i w:val="1"/>
                <w:iCs w:val="1"/>
                <w:sz w:val="18"/>
                <w:szCs w:val="18"/>
              </w:rPr>
              <w:t>(selon l’activité et le site)</w:t>
            </w:r>
          </w:p>
        </w:tc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4369E" w:rsidR="0054369E" w:rsidP="0054369E" w:rsidRDefault="0054369E" w14:paraId="4751A46E" w14:textId="27CF7255" w14:noSpellErr="1">
            <w:pPr>
              <w:pStyle w:val="Titre3"/>
              <w:jc w:val="center"/>
              <w:rPr>
                <w:b w:val="1"/>
                <w:bCs w:val="1"/>
              </w:rPr>
            </w:pPr>
            <w:r w:rsidRPr="4CA2C26B" w:rsidR="0F14D51F">
              <w:rPr>
                <w:rStyle w:val="Accentuationlgre"/>
              </w:rPr>
              <w:t>Ex : DVA/pelle/sonde, sac à corde, fusée de détresse, etc.</w:t>
            </w:r>
          </w:p>
        </w:tc>
      </w:tr>
      <w:tr w:rsidR="002D1DA8" w:rsidTr="4CA2C26B" w14:paraId="59AAA26D" w14:textId="77777777">
        <w:tc>
          <w:tcPr>
            <w:tcW w:w="10790" w:type="dxa"/>
            <w:gridSpan w:val="6"/>
            <w:tcBorders>
              <w:top w:val="single" w:color="auto" w:sz="4" w:space="0"/>
            </w:tcBorders>
            <w:tcMar/>
          </w:tcPr>
          <w:p w:rsidR="002D1DA8" w:rsidRDefault="002D1DA8" w14:paraId="39ADBFFA" w14:textId="77777777">
            <w:pPr>
              <w:rPr>
                <w:sz w:val="16"/>
                <w:szCs w:val="16"/>
              </w:rPr>
            </w:pPr>
          </w:p>
        </w:tc>
      </w:tr>
      <w:tr w:rsidR="0054369E" w:rsidTr="4CA2C26B" w14:paraId="056B636F" w14:textId="77777777">
        <w:trPr>
          <w:gridBefore w:val="3"/>
          <w:wBefore w:w="4111" w:type="dxa"/>
          <w:trHeight w:val="284"/>
        </w:trPr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</w:tcPr>
          <w:p w:rsidRPr="0054369E" w:rsidR="0054369E" w:rsidP="0054369E" w:rsidRDefault="00D822BA" w14:paraId="30953A4A" w14:textId="200F8FDD">
            <w:pPr>
              <w:pStyle w:val="Titre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Délai</w:t>
            </w:r>
            <w:r w:rsidRPr="0054369E" w:rsidR="0054369E">
              <w:rPr>
                <w:b/>
                <w:bCs/>
                <w:sz w:val="22"/>
                <w:szCs w:val="22"/>
              </w:rPr>
              <w:t xml:space="preserve"> maximal avant d’appeler </w:t>
            </w:r>
            <w:r>
              <w:rPr>
                <w:b/>
                <w:bCs/>
                <w:sz w:val="22"/>
                <w:szCs w:val="22"/>
              </w:rPr>
              <w:t>à l’aide</w:t>
            </w:r>
            <w:r w:rsidRPr="0054369E" w:rsidR="0054369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en cas de R-S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369E" w:rsidP="00D822BA" w:rsidRDefault="00D822BA" w14:paraId="19419E87" w14:textId="7FC086EF">
            <w:pPr>
              <w:pStyle w:val="Titre3"/>
              <w:jc w:val="center"/>
            </w:pPr>
            <w:r>
              <w:rPr>
                <w:rStyle w:val="Accentuationlgre"/>
              </w:rPr>
              <w:t>Ex : 1</w:t>
            </w:r>
            <w:r w:rsidR="00BD798A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>h</w:t>
            </w:r>
          </w:p>
        </w:tc>
      </w:tr>
    </w:tbl>
    <w:p w:rsidRPr="005E3882" w:rsidR="002D1DA8" w:rsidRDefault="002D1DA8" w14:paraId="043BBFB2" w14:textId="77777777">
      <w:pPr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8"/>
        <w:gridCol w:w="993"/>
        <w:gridCol w:w="2693"/>
        <w:gridCol w:w="567"/>
        <w:gridCol w:w="2126"/>
        <w:gridCol w:w="2153"/>
      </w:tblGrid>
      <w:tr w:rsidR="00273D66" w:rsidTr="4CA2C26B" w14:paraId="63BA2286" w14:textId="77777777"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p w:rsidR="00273D66" w:rsidP="00996CA7" w:rsidRDefault="005E3882" w14:paraId="1C86355E" w14:textId="5E756E3F">
            <w:pPr>
              <w:pStyle w:val="Titre2"/>
            </w:pPr>
            <w:r>
              <w:t>Situation</w:t>
            </w:r>
            <w:r w:rsidR="00273D66">
              <w:t xml:space="preserve"> nécessitant de</w:t>
            </w:r>
            <w:r w:rsidR="00D66891">
              <w:t>s</w:t>
            </w:r>
            <w:r w:rsidR="00273D66">
              <w:t xml:space="preserve"> premiers soins</w:t>
            </w:r>
          </w:p>
        </w:tc>
      </w:tr>
      <w:tr w:rsidR="00837CE7" w:rsidTr="4CA2C26B" w14:paraId="140A7B36" w14:textId="77777777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837CE7" w:rsidP="00837CE7" w:rsidRDefault="002D1DA8" w14:paraId="3CB12B06" w14:textId="3D314443">
            <w:pPr>
              <w:pStyle w:val="Titre3"/>
            </w:pPr>
            <w:r>
              <w:t>Personne la plus formée du groupe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837CE7" w:rsidR="00837CE7" w:rsidP="00837CE7" w:rsidRDefault="00837CE7" w14:paraId="73CC5726" w14:textId="09490D90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37CE7" w:rsidP="00837CE7" w:rsidRDefault="00837CE7" w14:paraId="321DA8B1" w14:textId="19AA7DA3">
            <w:pPr>
              <w:pStyle w:val="Titre3"/>
              <w:jc w:val="right"/>
            </w:pPr>
            <w:r>
              <w:t>Niveau de formation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837CE7" w:rsidR="00837CE7" w:rsidP="00837CE7" w:rsidRDefault="00837CE7" w14:paraId="324173F6" w14:textId="609C855B" w14:noSpellErr="1">
            <w:pPr>
              <w:pStyle w:val="Titre3"/>
              <w:jc w:val="center"/>
              <w:rPr>
                <w:rStyle w:val="Accentuationlgre"/>
              </w:rPr>
            </w:pPr>
            <w:r w:rsidRPr="4CA2C26B" w:rsidR="408C5C39">
              <w:rPr>
                <w:rStyle w:val="Accentuationlgre"/>
              </w:rPr>
              <w:t>Ex : 40</w:t>
            </w:r>
            <w:r w:rsidRPr="4CA2C26B" w:rsidR="4E49D9C6">
              <w:rPr>
                <w:rStyle w:val="Accentuationlgre"/>
              </w:rPr>
              <w:t> </w:t>
            </w:r>
            <w:r w:rsidRPr="4CA2C26B" w:rsidR="408C5C39">
              <w:rPr>
                <w:rStyle w:val="Accentuationlgre"/>
              </w:rPr>
              <w:t>h région isolée</w:t>
            </w:r>
          </w:p>
        </w:tc>
      </w:tr>
      <w:tr w:rsidR="00837CE7" w:rsidTr="4CA2C26B" w14:paraId="5467E7E5" w14:textId="77777777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E45B2" w:rsidR="00837CE7" w:rsidP="009E45B2" w:rsidRDefault="00837CE7" w14:paraId="3CD04B82" w14:textId="7777777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9E45B2" w:rsidR="00837CE7" w:rsidP="009E45B2" w:rsidRDefault="00837CE7" w14:paraId="1DED883B" w14:textId="7777777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9E45B2" w:rsidR="00837CE7" w:rsidP="009E45B2" w:rsidRDefault="00837CE7" w14:paraId="3C8FF648" w14:textId="77777777">
            <w:pPr>
              <w:rPr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9E45B2" w:rsidR="00837CE7" w:rsidP="009E45B2" w:rsidRDefault="00837CE7" w14:paraId="79E8007E" w14:textId="77777777">
            <w:pPr>
              <w:rPr>
                <w:sz w:val="16"/>
                <w:szCs w:val="16"/>
              </w:rPr>
            </w:pPr>
          </w:p>
        </w:tc>
      </w:tr>
      <w:tr w:rsidR="002D1DA8" w:rsidTr="4CA2C26B" w14:paraId="29B466A2" w14:textId="77777777">
        <w:trPr>
          <w:trHeight w:val="851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D1DA8" w:rsidR="002D1DA8" w:rsidP="002D1DA8" w:rsidRDefault="002D1DA8" w14:paraId="496D71FD" w14:textId="1E19162D" w14:noSpellErr="1">
            <w:pPr>
              <w:pStyle w:val="Titre3"/>
              <w:jc w:val="center"/>
            </w:pPr>
            <w:r w:rsidR="0E066C33">
              <w:rPr/>
              <w:t xml:space="preserve">Problèmes médicaux </w:t>
            </w:r>
            <w:r w:rsidR="0E066C33">
              <w:rPr/>
              <w:t>les</w:t>
            </w:r>
            <w:r w:rsidR="0E066C33">
              <w:rPr/>
              <w:t xml:space="preserve"> plus probables </w:t>
            </w:r>
            <w:r>
              <w:br/>
            </w:r>
            <w:r w:rsidRPr="4CA2C26B" w:rsidR="0E066C33">
              <w:rPr>
                <w:i w:val="1"/>
                <w:iCs w:val="1"/>
                <w:sz w:val="18"/>
                <w:szCs w:val="18"/>
              </w:rPr>
              <w:t>(selon l’activité et le site)</w:t>
            </w:r>
          </w:p>
        </w:tc>
        <w:tc>
          <w:tcPr>
            <w:tcW w:w="8532" w:type="dxa"/>
            <w:gridSpan w:val="5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EF032D" w:rsidR="002D1DA8" w:rsidP="002D1DA8" w:rsidRDefault="002D1DA8" w14:paraId="15B3B1B0" w14:textId="19F5FD7D" w14:noSpellErr="1">
            <w:pPr>
              <w:jc w:val="center"/>
              <w:rPr>
                <w:rStyle w:val="Accentuationlgre"/>
              </w:rPr>
            </w:pPr>
            <w:r w:rsidRPr="4CA2C26B" w:rsidR="0E066C33">
              <w:rPr>
                <w:rStyle w:val="Accentuationlgre"/>
              </w:rPr>
              <w:t>Ex. : blessure à une épaule, entorse à la cheville, morsure de tique</w:t>
            </w:r>
            <w:r w:rsidRPr="4CA2C26B" w:rsidR="2DF3BF28">
              <w:rPr>
                <w:rStyle w:val="Accentuationlgre"/>
              </w:rPr>
              <w:t>,</w:t>
            </w:r>
            <w:r w:rsidRPr="4CA2C26B" w:rsidR="0E066C33">
              <w:rPr>
                <w:rStyle w:val="Accentuationlgre"/>
              </w:rPr>
              <w:t xml:space="preserve"> etc.</w:t>
            </w:r>
          </w:p>
        </w:tc>
      </w:tr>
      <w:tr w:rsidRPr="002D1DA8" w:rsidR="002D1DA8" w:rsidTr="4CA2C26B" w14:paraId="426AD4A3" w14:textId="77777777"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2D1DA8" w:rsidR="002D1DA8" w:rsidP="002D1DA8" w:rsidRDefault="002D1DA8" w14:paraId="231A519C" w14:textId="77777777">
            <w:pPr>
              <w:pStyle w:val="Titre3"/>
              <w:jc w:val="center"/>
              <w:rPr>
                <w:sz w:val="16"/>
                <w:szCs w:val="16"/>
              </w:rPr>
            </w:pPr>
          </w:p>
        </w:tc>
        <w:tc>
          <w:tcPr>
            <w:tcW w:w="85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2D1DA8" w:rsidR="002D1DA8" w:rsidP="002D1DA8" w:rsidRDefault="002D1DA8" w14:paraId="43B99A8C" w14:textId="77777777">
            <w:pPr>
              <w:jc w:val="center"/>
              <w:rPr>
                <w:rStyle w:val="Accentuationlgre"/>
                <w:sz w:val="16"/>
                <w:szCs w:val="16"/>
              </w:rPr>
            </w:pPr>
          </w:p>
        </w:tc>
      </w:tr>
      <w:tr w:rsidR="002D1DA8" w:rsidTr="4CA2C26B" w14:paraId="5F17F951" w14:textId="77777777">
        <w:trPr>
          <w:trHeight w:val="851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D1DA8" w:rsidR="002D1DA8" w:rsidP="002D1DA8" w:rsidRDefault="0054369E" w14:paraId="1C7A3AD0" w14:textId="558ADE23" w14:noSpellErr="1">
            <w:pPr>
              <w:pStyle w:val="Titre3"/>
              <w:jc w:val="center"/>
            </w:pPr>
            <w:r w:rsidR="0F14D51F">
              <w:rPr/>
              <w:t>Matériel</w:t>
            </w:r>
            <w:r w:rsidR="0E066C33">
              <w:rPr/>
              <w:t xml:space="preserve"> de premiers soins pour répon</w:t>
            </w:r>
            <w:r w:rsidR="0E066C33">
              <w:rPr/>
              <w:t xml:space="preserve">dre </w:t>
            </w:r>
            <w:r w:rsidR="0E066C33">
              <w:rPr/>
              <w:t>à ces problèmes</w:t>
            </w:r>
          </w:p>
        </w:tc>
        <w:tc>
          <w:tcPr>
            <w:tcW w:w="8532" w:type="dxa"/>
            <w:gridSpan w:val="5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2D1DA8" w:rsidP="002D1DA8" w:rsidRDefault="002D1DA8" w14:paraId="182F0678" w14:textId="20C6D1C7" w14:noSpellErr="1">
            <w:pPr>
              <w:jc w:val="center"/>
              <w:rPr>
                <w:rStyle w:val="Accentuationlgre"/>
              </w:rPr>
            </w:pPr>
            <w:r w:rsidRPr="4CA2C26B" w:rsidR="0E066C33">
              <w:rPr>
                <w:rStyle w:val="Accentuationlgre"/>
              </w:rPr>
              <w:t>Ex : matériel pour attelle, médicament anti-inflammatoire, pinces à tiques, etc.</w:t>
            </w:r>
          </w:p>
        </w:tc>
      </w:tr>
    </w:tbl>
    <w:p w:rsidRPr="009E45B2" w:rsidR="005D1F34" w:rsidP="00EB094B" w:rsidRDefault="005D1F34" w14:paraId="2C88C396" w14:textId="77777777">
      <w:pPr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10"/>
        <w:gridCol w:w="425"/>
        <w:gridCol w:w="353"/>
        <w:gridCol w:w="2199"/>
        <w:gridCol w:w="13"/>
        <w:gridCol w:w="530"/>
        <w:gridCol w:w="1016"/>
        <w:gridCol w:w="1422"/>
        <w:gridCol w:w="2432"/>
      </w:tblGrid>
      <w:tr w:rsidR="00A16596" w:rsidTr="4CA2C26B" w14:paraId="62AB3141" w14:textId="77777777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tcMar/>
          </w:tcPr>
          <w:p w:rsidRPr="00524529" w:rsidR="00A16596" w:rsidP="00996CA7" w:rsidRDefault="00293388" w14:paraId="6DFB7457" w14:textId="59034E88">
            <w:pPr>
              <w:pStyle w:val="Titre2"/>
            </w:pPr>
            <w:r w:rsidRPr="00524529">
              <w:t>Situation</w:t>
            </w:r>
            <w:r w:rsidRPr="00524529" w:rsidR="00784A79">
              <w:t xml:space="preserve"> nécessitant une </w:t>
            </w:r>
            <w:r w:rsidRPr="00524529" w:rsidR="00A16596">
              <w:t>évacuation</w:t>
            </w:r>
          </w:p>
        </w:tc>
      </w:tr>
      <w:tr w:rsidR="0025341F" w:rsidTr="4CA2C26B" w14:paraId="6DB3A0C3" w14:textId="77777777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A558A8" w:rsidR="0025341F" w:rsidP="00996CA7" w:rsidRDefault="00604A07" w14:paraId="5D7744B1" w14:textId="386E360B">
            <w:pPr>
              <w:pStyle w:val="Titre3"/>
            </w:pPr>
            <w:r>
              <w:t>Centre hospitalier le plus près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Pr="0033790B" w:rsidR="0025341F" w:rsidP="00996CA7" w:rsidRDefault="0025341F" w14:paraId="4393260C" w14:textId="77777777">
            <w:pPr>
              <w:pStyle w:val="Titre3"/>
              <w:rPr>
                <w:rStyle w:val="Accentuationlgr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A558A8" w:rsidR="0025341F" w:rsidP="0021561D" w:rsidRDefault="00604A07" w14:paraId="7F277BD6" w14:textId="5362E6B8">
            <w:pPr>
              <w:pStyle w:val="Titre3"/>
              <w:jc w:val="right"/>
            </w:pPr>
            <w:r>
              <w:t>Coordonnées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Pr="0033790B" w:rsidR="0025341F" w:rsidP="0025341F" w:rsidRDefault="0025341F" w14:paraId="28C6CD02" w14:textId="77777777">
            <w:pPr>
              <w:rPr>
                <w:rStyle w:val="Accentuationlgre"/>
              </w:rPr>
            </w:pPr>
          </w:p>
        </w:tc>
      </w:tr>
      <w:tr w:rsidR="00293388" w:rsidTr="4CA2C26B" w14:paraId="256E67D6" w14:textId="77777777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293388" w:rsidR="00293388" w:rsidP="0025341F" w:rsidRDefault="00293388" w14:paraId="2F40C3FE" w14:textId="777777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bottom"/>
          </w:tcPr>
          <w:p w:rsidRPr="00293388" w:rsidR="00293388" w:rsidP="0025341F" w:rsidRDefault="00293388" w14:paraId="62ABC203" w14:textId="777777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293388" w:rsidR="00293388" w:rsidP="0025341F" w:rsidRDefault="00293388" w14:paraId="723EC5A7" w14:textId="777777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293388" w:rsidR="00293388" w:rsidP="0025341F" w:rsidRDefault="00293388" w14:paraId="1A4A0A00" w14:textId="36ECA3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5341F" w:rsidTr="4CA2C26B" w14:paraId="0028ED29" w14:textId="77777777">
        <w:trPr>
          <w:trHeight w:val="709"/>
        </w:trPr>
        <w:tc>
          <w:tcPr>
            <w:tcW w:w="3188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5341F" w:rsidR="0025341F" w:rsidP="4CA2C26B" w:rsidRDefault="009E45B2" w14:paraId="1FBD9969" w14:textId="4470520D" w14:noSpellErr="1">
            <w:pPr>
              <w:pStyle w:val="Titre3"/>
              <w:jc w:val="center"/>
              <w:rPr>
                <w:i w:val="1"/>
                <w:iCs w:val="1"/>
                <w:color w:val="A5A5A5" w:themeColor="accent3"/>
              </w:rPr>
            </w:pPr>
            <w:r w:rsidR="2A6C5FA7">
              <w:rPr/>
              <w:t>A. P</w:t>
            </w:r>
            <w:r w:rsidR="63943CDD">
              <w:rPr/>
              <w:t>oint(s) de renco</w:t>
            </w:r>
            <w:r w:rsidR="63943CDD">
              <w:rPr/>
              <w:t xml:space="preserve">ntre </w:t>
            </w:r>
            <w:r w:rsidR="63943CDD">
              <w:rPr/>
              <w:t xml:space="preserve">anticipé(s) </w:t>
            </w:r>
            <w:r w:rsidR="63943CDD">
              <w:rPr/>
              <w:t xml:space="preserve">avec </w:t>
            </w:r>
            <w:r w:rsidR="2A6C5FA7">
              <w:rPr/>
              <w:t>l’ambulance</w:t>
            </w:r>
          </w:p>
        </w:tc>
        <w:tc>
          <w:tcPr>
            <w:tcW w:w="7612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EC5A76" w:rsidR="0025341F" w:rsidP="00EC5A76" w:rsidRDefault="00EC5A76" w14:paraId="1AA9D3A4" w14:textId="2502AC9E" w14:noSpellErr="1">
            <w:pPr>
              <w:jc w:val="center"/>
              <w:rPr>
                <w:rStyle w:val="Accentuationlgre"/>
              </w:rPr>
            </w:pPr>
            <w:r w:rsidRPr="4CA2C26B" w:rsidR="381372EB">
              <w:rPr>
                <w:rStyle w:val="Accentuationlgre"/>
              </w:rPr>
              <w:t>Ex. : Stationnement de l’accueil, Km</w:t>
            </w:r>
            <w:r w:rsidRPr="4CA2C26B" w:rsidR="0074486F">
              <w:rPr>
                <w:rStyle w:val="Accentuationlgre"/>
              </w:rPr>
              <w:t> </w:t>
            </w:r>
            <w:r w:rsidRPr="4CA2C26B" w:rsidR="381372EB">
              <w:rPr>
                <w:rStyle w:val="Accentuationlgre"/>
              </w:rPr>
              <w:t>4 de la rivière, etc.</w:t>
            </w:r>
          </w:p>
        </w:tc>
      </w:tr>
      <w:tr w:rsidR="0025341F" w:rsidTr="4CA2C26B" w14:paraId="16E8287C" w14:textId="77777777">
        <w:trPr>
          <w:trHeight w:val="709"/>
        </w:trPr>
        <w:tc>
          <w:tcPr>
            <w:tcW w:w="3188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5341F" w:rsidR="0025341F" w:rsidP="009E45B2" w:rsidRDefault="009E45B2" w14:paraId="0891B2E6" w14:textId="40F74A11">
            <w:pPr>
              <w:pStyle w:val="Titre3"/>
              <w:jc w:val="center"/>
            </w:pPr>
            <w:r>
              <w:t>B. P</w:t>
            </w:r>
            <w:r w:rsidRPr="0025341F" w:rsidR="0025341F">
              <w:t>oint</w:t>
            </w:r>
            <w:r>
              <w:t>(s)</w:t>
            </w:r>
            <w:r w:rsidRPr="0025341F" w:rsidR="0025341F">
              <w:t xml:space="preserve"> de </w:t>
            </w:r>
            <w:r w:rsidR="0025341F">
              <w:t xml:space="preserve">l’itinéraire </w:t>
            </w:r>
            <w:r w:rsidRPr="0025341F" w:rsidR="0025341F">
              <w:t>le</w:t>
            </w:r>
            <w:r>
              <w:t>(s)</w:t>
            </w:r>
            <w:r w:rsidRPr="0025341F" w:rsidR="0025341F">
              <w:t xml:space="preserve"> plus éloigné</w:t>
            </w:r>
            <w:r>
              <w:t>(s)</w:t>
            </w:r>
            <w:r w:rsidRPr="0025341F" w:rsidR="0025341F">
              <w:t xml:space="preserve"> du point A</w:t>
            </w:r>
          </w:p>
        </w:tc>
        <w:tc>
          <w:tcPr>
            <w:tcW w:w="7612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EC5A76" w:rsidR="0025341F" w:rsidP="00EC5A76" w:rsidRDefault="00EC5A76" w14:paraId="5888E5E3" w14:textId="4EC90200" w14:noSpellErr="1">
            <w:pPr>
              <w:jc w:val="center"/>
              <w:rPr>
                <w:rStyle w:val="Accentuationlgre"/>
              </w:rPr>
            </w:pPr>
            <w:r w:rsidRPr="4CA2C26B" w:rsidR="381372EB">
              <w:rPr>
                <w:rStyle w:val="Accentuationlgre"/>
              </w:rPr>
              <w:t xml:space="preserve">Ex. : </w:t>
            </w:r>
            <w:r w:rsidRPr="4CA2C26B" w:rsidR="46613284">
              <w:rPr>
                <w:rStyle w:val="Accentuationlgre"/>
              </w:rPr>
              <w:t>point de vue de la chute, d</w:t>
            </w:r>
            <w:r w:rsidRPr="4CA2C26B" w:rsidR="381372EB">
              <w:rPr>
                <w:rStyle w:val="Accentuationlgre"/>
              </w:rPr>
              <w:t>u Km</w:t>
            </w:r>
            <w:r w:rsidRPr="4CA2C26B" w:rsidR="0074486F">
              <w:rPr>
                <w:rStyle w:val="Accentuationlgre"/>
              </w:rPr>
              <w:t> </w:t>
            </w:r>
            <w:r w:rsidRPr="4CA2C26B" w:rsidR="46613284">
              <w:rPr>
                <w:rStyle w:val="Accentuationlgre"/>
              </w:rPr>
              <w:t>10</w:t>
            </w:r>
            <w:r w:rsidRPr="4CA2C26B" w:rsidR="381372EB">
              <w:rPr>
                <w:rStyle w:val="Accentuationlgre"/>
              </w:rPr>
              <w:t xml:space="preserve"> au Km</w:t>
            </w:r>
            <w:r w:rsidRPr="4CA2C26B" w:rsidR="6315A721">
              <w:rPr>
                <w:rStyle w:val="Accentuationlgre"/>
              </w:rPr>
              <w:t> </w:t>
            </w:r>
            <w:r w:rsidRPr="4CA2C26B" w:rsidR="46613284">
              <w:rPr>
                <w:rStyle w:val="Accentuationlgre"/>
              </w:rPr>
              <w:t>6</w:t>
            </w:r>
            <w:r w:rsidRPr="4CA2C26B" w:rsidR="381372EB">
              <w:rPr>
                <w:rStyle w:val="Accentuationlgre"/>
              </w:rPr>
              <w:t xml:space="preserve"> de la rivière</w:t>
            </w:r>
            <w:r w:rsidRPr="4CA2C26B" w:rsidR="46613284">
              <w:rPr>
                <w:rStyle w:val="Accentuationlgre"/>
              </w:rPr>
              <w:t>,</w:t>
            </w:r>
            <w:r w:rsidRPr="4CA2C26B" w:rsidR="381372EB">
              <w:rPr>
                <w:rStyle w:val="Accentuationlgre"/>
              </w:rPr>
              <w:t xml:space="preserve"> etc</w:t>
            </w:r>
            <w:r w:rsidRPr="4CA2C26B" w:rsidR="381372EB">
              <w:rPr>
                <w:rStyle w:val="Accentuationlgre"/>
              </w:rPr>
              <w:t>.</w:t>
            </w:r>
          </w:p>
        </w:tc>
      </w:tr>
      <w:tr w:rsidR="0025341F" w:rsidTr="4CA2C26B" w14:paraId="1BAE1AC3" w14:textId="77777777">
        <w:trPr>
          <w:trHeight w:val="1134"/>
        </w:trPr>
        <w:tc>
          <w:tcPr>
            <w:tcW w:w="3188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5341F" w:rsidR="0025341F" w:rsidP="009E45B2" w:rsidRDefault="0025341F" w14:paraId="45CBDB5C" w14:textId="45ED6379">
            <w:pPr>
              <w:pStyle w:val="Titre3"/>
              <w:jc w:val="center"/>
            </w:pPr>
            <w:r w:rsidRPr="0025341F">
              <w:t xml:space="preserve">Plan sommaire pour </w:t>
            </w:r>
            <w:r w:rsidR="00637E7A">
              <w:t>transporter</w:t>
            </w:r>
            <w:r w:rsidRPr="0025341F">
              <w:t xml:space="preserve"> une personne non</w:t>
            </w:r>
            <w:r w:rsidR="00C64639">
              <w:t xml:space="preserve"> </w:t>
            </w:r>
            <w:r w:rsidRPr="0025341F">
              <w:t>mobile du point B au point A.</w:t>
            </w:r>
          </w:p>
        </w:tc>
        <w:tc>
          <w:tcPr>
            <w:tcW w:w="7612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E5894" w:rsidR="0025341F" w:rsidP="00EC5A76" w:rsidRDefault="00EC5A76" w14:paraId="38AB38C8" w14:textId="5C7ED96D" w14:noSpellErr="1">
            <w:pPr>
              <w:jc w:val="center"/>
              <w:rPr>
                <w:rStyle w:val="Accentuationlgre"/>
              </w:rPr>
            </w:pPr>
            <w:r w:rsidRPr="4CA2C26B" w:rsidR="381372EB">
              <w:rPr>
                <w:rStyle w:val="Accentuationlgre"/>
              </w:rPr>
              <w:t xml:space="preserve">Ex. : </w:t>
            </w:r>
            <w:r w:rsidRPr="4CA2C26B" w:rsidR="0F14D51F">
              <w:rPr>
                <w:rStyle w:val="Accentuationlgre"/>
              </w:rPr>
              <w:t>Appeler les secours</w:t>
            </w:r>
            <w:r w:rsidRPr="4CA2C26B" w:rsidR="46613284">
              <w:rPr>
                <w:rStyle w:val="Accentuationlgre"/>
              </w:rPr>
              <w:t xml:space="preserve"> et rester sur place, transporter la personne par canot jusqu’au km</w:t>
            </w:r>
            <w:r w:rsidRPr="4CA2C26B" w:rsidR="6315A721">
              <w:rPr>
                <w:rStyle w:val="Accentuationlgre"/>
              </w:rPr>
              <w:t> </w:t>
            </w:r>
            <w:r w:rsidRPr="4CA2C26B" w:rsidR="46613284">
              <w:rPr>
                <w:rStyle w:val="Accentuationlgre"/>
              </w:rPr>
              <w:t>4, etc.</w:t>
            </w:r>
          </w:p>
        </w:tc>
      </w:tr>
      <w:tr w:rsidR="0025341F" w:rsidTr="4CA2C26B" w14:paraId="0E348559" w14:textId="77777777"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45801" w:rsidR="0025341F" w:rsidP="0025341F" w:rsidRDefault="0025341F" w14:paraId="5F89F99D" w14:textId="4280DC67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45801" w:rsidR="0025341F" w:rsidP="0025341F" w:rsidRDefault="0025341F" w14:paraId="4B39DA72" w14:textId="77777777">
            <w:pPr>
              <w:rPr>
                <w:i/>
                <w:iCs/>
                <w:color w:val="A5A5A5" w:themeColor="accent3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45801" w:rsidR="0025341F" w:rsidP="0025341F" w:rsidRDefault="0025341F" w14:paraId="057E1C29" w14:textId="77777777">
            <w:pPr>
              <w:rPr>
                <w:i/>
                <w:iCs/>
                <w:color w:val="A5A5A5" w:themeColor="accent3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45801" w:rsidR="0025341F" w:rsidP="0025341F" w:rsidRDefault="0025341F" w14:paraId="520B1514" w14:textId="77777777">
            <w:pPr>
              <w:rPr>
                <w:i/>
                <w:iCs/>
                <w:color w:val="A5A5A5" w:themeColor="accent3"/>
                <w:sz w:val="16"/>
                <w:szCs w:val="16"/>
              </w:rPr>
            </w:pPr>
          </w:p>
        </w:tc>
      </w:tr>
      <w:tr w:rsidR="00524C56" w:rsidTr="4CA2C26B" w14:paraId="1A0B51A7" w14:textId="77777777"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A558A8" w:rsidR="00524C56" w:rsidP="4CA2C26B" w:rsidRDefault="00524C56" w14:paraId="3EB8BE72" w14:textId="7DA85829" w14:noSpellErr="1">
            <w:pPr>
              <w:pStyle w:val="Titre3"/>
              <w:jc w:val="center"/>
              <w:rPr>
                <w:i w:val="1"/>
                <w:iCs w:val="1"/>
                <w:color w:val="A5A5A5" w:themeColor="accent3"/>
                <w:sz w:val="20"/>
                <w:szCs w:val="20"/>
              </w:rPr>
            </w:pPr>
            <w:r w:rsidR="08568A6A">
              <w:rPr/>
              <w:t>Équipeme</w:t>
            </w:r>
            <w:r w:rsidR="08568A6A">
              <w:rPr/>
              <w:t>nt</w:t>
            </w:r>
            <w:r w:rsidR="0D2E8A00">
              <w:rPr/>
              <w:t>(s)</w:t>
            </w:r>
            <w:r w:rsidR="08568A6A">
              <w:rPr/>
              <w:t xml:space="preserve"> </w:t>
            </w:r>
            <w:r w:rsidR="08568A6A">
              <w:rPr/>
              <w:t>nécessaire</w:t>
            </w:r>
            <w:r w:rsidR="0D2E8A00">
              <w:rPr/>
              <w:t>(s)</w:t>
            </w:r>
            <w:r w:rsidR="08568A6A">
              <w:rPr/>
              <w:t xml:space="preserve"> au plan d’évacuation</w:t>
            </w:r>
          </w:p>
        </w:tc>
        <w:tc>
          <w:tcPr>
            <w:tcW w:w="8390" w:type="dxa"/>
            <w:gridSpan w:val="8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558A8" w:rsidR="00524C56" w:rsidP="4CA2C26B" w:rsidRDefault="00C326C4" w14:paraId="236CA539" w14:textId="091FC88C" w14:noSpellErr="1">
            <w:pPr>
              <w:jc w:val="center"/>
              <w:rPr>
                <w:i w:val="1"/>
                <w:iCs w:val="1"/>
                <w:color w:val="A5A5A5" w:themeColor="accent3"/>
                <w:sz w:val="20"/>
                <w:szCs w:val="20"/>
              </w:rPr>
            </w:pPr>
            <w:r w:rsidRPr="4CA2C26B" w:rsidR="00C326C4">
              <w:rPr>
                <w:i w:val="1"/>
                <w:iCs w:val="1"/>
                <w:color w:val="A5A5A5" w:themeColor="accent3" w:themeTint="FF" w:themeShade="FF"/>
                <w:sz w:val="20"/>
                <w:szCs w:val="20"/>
              </w:rPr>
              <w:t xml:space="preserve">Ex. : Civière, traineau d’évacuation, </w:t>
            </w:r>
            <w:r w:rsidRPr="4CA2C26B" w:rsidR="1F037946">
              <w:rPr>
                <w:i w:val="1"/>
                <w:iCs w:val="1"/>
                <w:color w:val="A5A5A5" w:themeColor="accent3" w:themeTint="FF" w:themeShade="FF"/>
                <w:sz w:val="20"/>
                <w:szCs w:val="20"/>
              </w:rPr>
              <w:t>aucun, etc.</w:t>
            </w:r>
          </w:p>
        </w:tc>
      </w:tr>
    </w:tbl>
    <w:p w:rsidRPr="002E3798" w:rsidR="00CD337D" w:rsidP="007A3162" w:rsidRDefault="00CD337D" w14:paraId="387963F7" w14:textId="77777777">
      <w:pPr>
        <w:rPr>
          <w:sz w:val="16"/>
          <w:szCs w:val="16"/>
        </w:rPr>
      </w:pPr>
    </w:p>
    <w:sectPr w:rsidRPr="002E3798" w:rsidR="00CD337D" w:rsidSect="00890F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83D" w:rsidP="00793275" w:rsidRDefault="008E783D" w14:paraId="4B687B5C" w14:textId="77777777">
      <w:r>
        <w:separator/>
      </w:r>
    </w:p>
  </w:endnote>
  <w:endnote w:type="continuationSeparator" w:id="0">
    <w:p w:rsidR="008E783D" w:rsidP="00793275" w:rsidRDefault="008E783D" w14:paraId="02975F7E" w14:textId="77777777">
      <w:r>
        <w:continuationSeparator/>
      </w:r>
    </w:p>
  </w:endnote>
  <w:endnote w:type="continuationNotice" w:id="1">
    <w:p w:rsidR="008E783D" w:rsidRDefault="008E783D" w14:paraId="51878D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Calibri (Corps)">
    <w:altName w:val="Calibri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262484452"/>
      <w:docPartObj>
        <w:docPartGallery w:val="Page Numbers (Bottom of Page)"/>
        <w:docPartUnique/>
      </w:docPartObj>
    </w:sdtPr>
    <w:sdtContent>
      <w:p w:rsidR="00E83586" w:rsidP="00A56FEA" w:rsidRDefault="00E83586" w14:paraId="2FE67EEB" w14:textId="67A85D6F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  <w:sdtEndPr>
      <w:rPr>
        <w:rStyle w:val="Numrodepage"/>
      </w:rPr>
    </w:sdtEndPr>
  </w:sdt>
  <w:p w:rsidR="00E83586" w:rsidP="00E83586" w:rsidRDefault="00E83586" w14:paraId="746FFC95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239D7" w:rsidR="00793275" w:rsidP="00A86119" w:rsidRDefault="00E239D7" w14:paraId="0631F378" w14:textId="754A42E8">
    <w:pPr>
      <w:pStyle w:val="Pieddepage"/>
      <w:tabs>
        <w:tab w:val="clear" w:pos="4320"/>
        <w:tab w:val="clear" w:pos="8640"/>
      </w:tabs>
      <w:ind w:right="15"/>
      <w:jc w:val="right"/>
      <w:rPr>
        <w:noProof/>
        <w:sz w:val="16"/>
        <w:szCs w:val="16"/>
      </w:rPr>
    </w:pPr>
    <w:r w:rsidRPr="00E239D7">
      <w:rPr>
        <w:noProof/>
        <w:sz w:val="16"/>
        <w:szCs w:val="16"/>
      </w:rPr>
      <w:t xml:space="preserve">Gabarit de plan de </w:t>
    </w:r>
    <w:r w:rsidR="000A3AF5">
      <w:rPr>
        <w:noProof/>
        <w:sz w:val="16"/>
        <w:szCs w:val="16"/>
      </w:rPr>
      <w:t>mesures d’urgence</w:t>
    </w:r>
    <w:r>
      <w:rPr>
        <w:noProof/>
        <w:sz w:val="16"/>
        <w:szCs w:val="16"/>
      </w:rPr>
      <w:t xml:space="preserve"> - </w:t>
    </w:r>
    <w:r w:rsidRPr="00E239D7">
      <w:rPr>
        <w:noProof/>
        <w:sz w:val="16"/>
        <w:szCs w:val="16"/>
      </w:rPr>
      <w:t>Sortie journalière simple v</w:t>
    </w:r>
    <w:r w:rsidR="00A86119">
      <w:rPr>
        <w:noProof/>
        <w:sz w:val="16"/>
        <w:szCs w:val="16"/>
      </w:rPr>
      <w:t>1</w:t>
    </w:r>
    <w:r w:rsidR="00DC3715">
      <w:rPr>
        <w:noProof/>
        <w:sz w:val="16"/>
        <w:szCs w:val="16"/>
      </w:rPr>
      <w:t>.</w:t>
    </w:r>
    <w:r w:rsidR="00750D90">
      <w:rPr>
        <w:noProof/>
        <w:sz w:val="16"/>
        <w:szCs w:val="16"/>
      </w:rPr>
      <w:t>2</w:t>
    </w:r>
    <w:r w:rsidR="00A86119">
      <w:rPr>
        <w:noProof/>
        <w:sz w:val="16"/>
        <w:szCs w:val="16"/>
      </w:rPr>
      <w:br/>
    </w:r>
    <w:r w:rsidRPr="00EE0B3F" w:rsidR="00E82078">
      <w:rPr>
        <w:noProof/>
        <w:sz w:val="16"/>
        <w:szCs w:val="16"/>
      </w:rPr>
      <w:t>Comité pour le développement et la promotion du plein air</w:t>
    </w:r>
    <w:r w:rsidRPr="00E239D7" w:rsidR="00E82078">
      <w:rPr>
        <w:noProof/>
        <w:sz w:val="16"/>
        <w:szCs w:val="16"/>
      </w:rPr>
      <w:t xml:space="preserve"> </w:t>
    </w:r>
    <w:r w:rsidRPr="00E239D7">
      <w:rPr>
        <w:noProof/>
        <w:sz w:val="16"/>
        <w:szCs w:val="16"/>
      </w:rPr>
      <w:t>- 2024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83586" w:rsidP="00E83586" w:rsidRDefault="00E83586" w14:paraId="6CEB910D" w14:textId="77777777">
    <w:pPr>
      <w:pStyle w:val="Pieddepage"/>
      <w:jc w:val="right"/>
      <w:rPr>
        <w:sz w:val="20"/>
        <w:szCs w:val="20"/>
      </w:rPr>
    </w:pPr>
  </w:p>
  <w:p w:rsidR="00E83586" w:rsidP="00E83586" w:rsidRDefault="00E83586" w14:paraId="4558274B" w14:textId="7ECF2C83">
    <w:pPr>
      <w:pStyle w:val="Pieddepage"/>
      <w:jc w:val="right"/>
    </w:pPr>
    <w:r w:rsidRPr="003F027B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1E8380B" wp14:editId="6C8332BC">
          <wp:simplePos x="0" y="0"/>
          <wp:positionH relativeFrom="column">
            <wp:posOffset>-276860</wp:posOffset>
          </wp:positionH>
          <wp:positionV relativeFrom="page">
            <wp:posOffset>8882380</wp:posOffset>
          </wp:positionV>
          <wp:extent cx="1139825" cy="1139825"/>
          <wp:effectExtent l="0" t="0" r="3175" b="3175"/>
          <wp:wrapNone/>
          <wp:docPr id="11072532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24657" name="Image 79124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Page 1 de 2</w:t>
    </w:r>
    <w:r>
      <w:rPr>
        <w:sz w:val="20"/>
        <w:szCs w:val="20"/>
      </w:rPr>
      <w:br/>
    </w:r>
    <w:r w:rsidRPr="003F027B">
      <w:rPr>
        <w:sz w:val="20"/>
        <w:szCs w:val="20"/>
      </w:rPr>
      <w:t>Plan de sortie – Sortie journalière simple – version 1.</w:t>
    </w:r>
    <w:r>
      <w:rPr>
        <w:sz w:val="20"/>
        <w:szCs w:val="20"/>
      </w:rPr>
      <w:t>0</w:t>
    </w:r>
  </w:p>
  <w:p w:rsidR="00E83586" w:rsidRDefault="00E83586" w14:paraId="5218ABDF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83D" w:rsidP="00793275" w:rsidRDefault="008E783D" w14:paraId="17B362A7" w14:textId="77777777">
      <w:r>
        <w:separator/>
      </w:r>
    </w:p>
  </w:footnote>
  <w:footnote w:type="continuationSeparator" w:id="0">
    <w:p w:rsidR="008E783D" w:rsidP="00793275" w:rsidRDefault="008E783D" w14:paraId="3C04D08F" w14:textId="77777777">
      <w:r>
        <w:continuationSeparator/>
      </w:r>
    </w:p>
  </w:footnote>
  <w:footnote w:type="continuationNotice" w:id="1">
    <w:p w:rsidR="008E783D" w:rsidRDefault="008E783D" w14:paraId="6BDEE24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4A69" w:rsidRDefault="003E4A69" w14:paraId="61B437F4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65B16" w:rsidR="00A65758" w:rsidP="00A65758" w:rsidRDefault="005C3515" w14:paraId="6EF346D1" w14:textId="6218744F">
    <w:pPr>
      <w:pStyle w:val="Titre"/>
      <w:jc w:val="right"/>
      <w:rPr>
        <w:color w:val="000000" w:themeColor="text1"/>
      </w:rPr>
    </w:pPr>
    <w:r w:rsidRPr="00765B16">
      <w:rPr>
        <w:rFonts w:hint="cs"/>
        <w:noProof/>
        <w:color w:val="C00000"/>
        <w:sz w:val="16"/>
        <w:szCs w:val="16"/>
      </w:rPr>
      <w:drawing>
        <wp:anchor distT="0" distB="0" distL="114300" distR="114300" simplePos="0" relativeHeight="251658241" behindDoc="0" locked="0" layoutInCell="1" allowOverlap="1" wp14:anchorId="5F32F73A" wp14:editId="68B5B8E7">
          <wp:simplePos x="0" y="0"/>
          <wp:positionH relativeFrom="column">
            <wp:posOffset>-436576</wp:posOffset>
          </wp:positionH>
          <wp:positionV relativeFrom="paragraph">
            <wp:posOffset>-509270</wp:posOffset>
          </wp:positionV>
          <wp:extent cx="1041149" cy="1100903"/>
          <wp:effectExtent l="0" t="0" r="635" b="4445"/>
          <wp:wrapNone/>
          <wp:docPr id="179748966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489663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149" cy="110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5B16" w:rsidR="00A65758">
      <w:rPr>
        <w:rFonts w:hint="cs"/>
        <w:color w:val="C00000"/>
        <w:sz w:val="48"/>
        <w:szCs w:val="48"/>
      </w:rPr>
      <w:t xml:space="preserve">Plan de </w:t>
    </w:r>
    <w:r w:rsidRPr="00765B16" w:rsidR="00473B86">
      <w:rPr>
        <w:rFonts w:hint="cs"/>
        <w:color w:val="C00000"/>
        <w:sz w:val="48"/>
        <w:szCs w:val="48"/>
      </w:rPr>
      <w:t>m</w:t>
    </w:r>
    <w:r w:rsidRPr="00765B16" w:rsidR="008F116A">
      <w:rPr>
        <w:rFonts w:hint="cs"/>
        <w:color w:val="C00000"/>
        <w:sz w:val="48"/>
        <w:szCs w:val="48"/>
      </w:rPr>
      <w:t>esures d’</w:t>
    </w:r>
    <w:r w:rsidRPr="00765B16" w:rsidR="00473B86">
      <w:rPr>
        <w:rFonts w:hint="cs"/>
        <w:color w:val="C00000"/>
        <w:sz w:val="48"/>
        <w:szCs w:val="48"/>
      </w:rPr>
      <w:t>u</w:t>
    </w:r>
    <w:r w:rsidRPr="00765B16" w:rsidR="008F116A">
      <w:rPr>
        <w:rFonts w:hint="cs"/>
        <w:color w:val="C00000"/>
        <w:sz w:val="48"/>
        <w:szCs w:val="48"/>
      </w:rPr>
      <w:t>rgence</w:t>
    </w:r>
  </w:p>
  <w:p w:rsidRPr="00DC36F1" w:rsidR="00CE5377" w:rsidP="00CD4F9B" w:rsidRDefault="299213EC" w14:paraId="051A66A3" w14:textId="0865D1C2">
    <w:pPr>
      <w:pStyle w:val="Sous-titre"/>
      <w:jc w:val="right"/>
      <w:rPr>
        <w:rFonts w:cs="Calibri (Corps)"/>
        <w:b w:val="0"/>
        <w:bCs w:val="0"/>
        <w:spacing w:val="0"/>
        <w:sz w:val="21"/>
        <w:szCs w:val="21"/>
      </w:rPr>
    </w:pPr>
    <w:r w:rsidRPr="00DC36F1">
      <w:rPr>
        <w:rFonts w:cs="Calibri (Corps)"/>
        <w:b w:val="0"/>
        <w:bCs w:val="0"/>
        <w:spacing w:val="0"/>
        <w:sz w:val="21"/>
        <w:szCs w:val="21"/>
      </w:rPr>
      <w:t xml:space="preserve">pour pratique libre ou autonome </w:t>
    </w:r>
    <w:r>
      <w:rPr>
        <w:rFonts w:cs="Calibri (Corps)"/>
        <w:b w:val="0"/>
        <w:bCs w:val="0"/>
        <w:spacing w:val="0"/>
        <w:sz w:val="21"/>
        <w:szCs w:val="21"/>
      </w:rPr>
      <w:t>—</w:t>
    </w:r>
    <w:r w:rsidRPr="00DC36F1">
      <w:rPr>
        <w:rFonts w:cs="Calibri (Corps)"/>
        <w:b w:val="0"/>
        <w:bCs w:val="0"/>
        <w:spacing w:val="0"/>
        <w:sz w:val="21"/>
        <w:szCs w:val="21"/>
      </w:rPr>
      <w:t xml:space="preserve"> sortie </w:t>
    </w:r>
    <w:r>
      <w:rPr>
        <w:rFonts w:cs="Calibri (Corps)"/>
        <w:b w:val="0"/>
        <w:bCs w:val="0"/>
        <w:spacing w:val="0"/>
        <w:sz w:val="21"/>
        <w:szCs w:val="21"/>
      </w:rPr>
      <w:t xml:space="preserve">journalière ou sortie </w:t>
    </w:r>
    <w:r w:rsidRPr="00DC36F1">
      <w:rPr>
        <w:rFonts w:cs="Calibri (Corps)"/>
        <w:b w:val="0"/>
        <w:bCs w:val="0"/>
        <w:spacing w:val="0"/>
        <w:sz w:val="21"/>
        <w:szCs w:val="21"/>
      </w:rPr>
      <w:t>simple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4A69" w:rsidRDefault="003E4A69" w14:paraId="1F787F62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569"/>
    <w:multiLevelType w:val="multilevel"/>
    <w:tmpl w:val="0A885FD2"/>
    <w:styleLink w:val="Listeactuelle1"/>
    <w:lvl w:ilvl="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7D77AC"/>
    <w:multiLevelType w:val="hybridMultilevel"/>
    <w:tmpl w:val="DF96033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44196"/>
    <w:multiLevelType w:val="hybridMultilevel"/>
    <w:tmpl w:val="06428D16"/>
    <w:lvl w:ilvl="0" w:tplc="299CC8C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502A4"/>
    <w:multiLevelType w:val="hybridMultilevel"/>
    <w:tmpl w:val="9FC82E46"/>
    <w:lvl w:ilvl="0" w:tplc="C182171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630E96"/>
    <w:multiLevelType w:val="hybridMultilevel"/>
    <w:tmpl w:val="75D026C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21419"/>
    <w:multiLevelType w:val="hybridMultilevel"/>
    <w:tmpl w:val="053080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1795E"/>
    <w:multiLevelType w:val="hybridMultilevel"/>
    <w:tmpl w:val="818080AC"/>
    <w:lvl w:ilvl="0" w:tplc="0C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6392510">
    <w:abstractNumId w:val="3"/>
  </w:num>
  <w:num w:numId="2" w16cid:durableId="1287617194">
    <w:abstractNumId w:val="6"/>
  </w:num>
  <w:num w:numId="3" w16cid:durableId="1315067398">
    <w:abstractNumId w:val="0"/>
  </w:num>
  <w:num w:numId="4" w16cid:durableId="1381783039">
    <w:abstractNumId w:val="1"/>
  </w:num>
  <w:num w:numId="5" w16cid:durableId="1482848037">
    <w:abstractNumId w:val="2"/>
  </w:num>
  <w:num w:numId="6" w16cid:durableId="1229263942">
    <w:abstractNumId w:val="5"/>
  </w:num>
  <w:num w:numId="7" w16cid:durableId="17924635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true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AB"/>
    <w:rsid w:val="00006508"/>
    <w:rsid w:val="00020C26"/>
    <w:rsid w:val="00022D88"/>
    <w:rsid w:val="0003014F"/>
    <w:rsid w:val="000442C2"/>
    <w:rsid w:val="00062289"/>
    <w:rsid w:val="00065B59"/>
    <w:rsid w:val="00067A07"/>
    <w:rsid w:val="000738B4"/>
    <w:rsid w:val="00074B9C"/>
    <w:rsid w:val="0008132D"/>
    <w:rsid w:val="0008143F"/>
    <w:rsid w:val="0008235D"/>
    <w:rsid w:val="00085797"/>
    <w:rsid w:val="00085A15"/>
    <w:rsid w:val="00094373"/>
    <w:rsid w:val="000A1E0E"/>
    <w:rsid w:val="000A2E72"/>
    <w:rsid w:val="000A3AF5"/>
    <w:rsid w:val="000C1807"/>
    <w:rsid w:val="000C591B"/>
    <w:rsid w:val="000D4324"/>
    <w:rsid w:val="000E0A95"/>
    <w:rsid w:val="000E5E3D"/>
    <w:rsid w:val="000E729C"/>
    <w:rsid w:val="000F015B"/>
    <w:rsid w:val="000F380F"/>
    <w:rsid w:val="000F4E67"/>
    <w:rsid w:val="00106519"/>
    <w:rsid w:val="001107AA"/>
    <w:rsid w:val="00120D3B"/>
    <w:rsid w:val="00130393"/>
    <w:rsid w:val="001309F0"/>
    <w:rsid w:val="00135E65"/>
    <w:rsid w:val="00140736"/>
    <w:rsid w:val="00151DA2"/>
    <w:rsid w:val="0015558E"/>
    <w:rsid w:val="00156E19"/>
    <w:rsid w:val="00162C4F"/>
    <w:rsid w:val="0017270C"/>
    <w:rsid w:val="001754A8"/>
    <w:rsid w:val="00175563"/>
    <w:rsid w:val="00182092"/>
    <w:rsid w:val="0019236C"/>
    <w:rsid w:val="00196580"/>
    <w:rsid w:val="001A6699"/>
    <w:rsid w:val="001B14BC"/>
    <w:rsid w:val="001B1B53"/>
    <w:rsid w:val="001C0A87"/>
    <w:rsid w:val="001D007F"/>
    <w:rsid w:val="001E77BE"/>
    <w:rsid w:val="001F1C9B"/>
    <w:rsid w:val="001F27F6"/>
    <w:rsid w:val="001F396B"/>
    <w:rsid w:val="001F4DAD"/>
    <w:rsid w:val="0020359A"/>
    <w:rsid w:val="00212CC7"/>
    <w:rsid w:val="00213974"/>
    <w:rsid w:val="0021561D"/>
    <w:rsid w:val="002278E3"/>
    <w:rsid w:val="00230C56"/>
    <w:rsid w:val="00240867"/>
    <w:rsid w:val="00243916"/>
    <w:rsid w:val="0025341F"/>
    <w:rsid w:val="00273D66"/>
    <w:rsid w:val="00277D46"/>
    <w:rsid w:val="00293388"/>
    <w:rsid w:val="002A2533"/>
    <w:rsid w:val="002A3F1B"/>
    <w:rsid w:val="002C02B1"/>
    <w:rsid w:val="002C4521"/>
    <w:rsid w:val="002C6EC6"/>
    <w:rsid w:val="002D1DA8"/>
    <w:rsid w:val="002D27C9"/>
    <w:rsid w:val="002E3798"/>
    <w:rsid w:val="002F101F"/>
    <w:rsid w:val="002F42E5"/>
    <w:rsid w:val="00302863"/>
    <w:rsid w:val="00312A74"/>
    <w:rsid w:val="0031712C"/>
    <w:rsid w:val="00317878"/>
    <w:rsid w:val="00320BC4"/>
    <w:rsid w:val="003217FE"/>
    <w:rsid w:val="0033790B"/>
    <w:rsid w:val="003422D7"/>
    <w:rsid w:val="003756AF"/>
    <w:rsid w:val="0038445E"/>
    <w:rsid w:val="003A339C"/>
    <w:rsid w:val="003A77D1"/>
    <w:rsid w:val="003C19EB"/>
    <w:rsid w:val="003C65C0"/>
    <w:rsid w:val="003D0B58"/>
    <w:rsid w:val="003D6E7F"/>
    <w:rsid w:val="003E1FDD"/>
    <w:rsid w:val="003E4A69"/>
    <w:rsid w:val="003E692B"/>
    <w:rsid w:val="003F027B"/>
    <w:rsid w:val="00420210"/>
    <w:rsid w:val="00423026"/>
    <w:rsid w:val="004304AC"/>
    <w:rsid w:val="00434AB6"/>
    <w:rsid w:val="00456548"/>
    <w:rsid w:val="00461519"/>
    <w:rsid w:val="00466986"/>
    <w:rsid w:val="00473B86"/>
    <w:rsid w:val="0047713B"/>
    <w:rsid w:val="004822A4"/>
    <w:rsid w:val="0048424D"/>
    <w:rsid w:val="00485854"/>
    <w:rsid w:val="004A176F"/>
    <w:rsid w:val="004B1F3A"/>
    <w:rsid w:val="004B3383"/>
    <w:rsid w:val="004C7450"/>
    <w:rsid w:val="004E010A"/>
    <w:rsid w:val="004E539C"/>
    <w:rsid w:val="00507CC6"/>
    <w:rsid w:val="00513FFA"/>
    <w:rsid w:val="005153A9"/>
    <w:rsid w:val="005200BE"/>
    <w:rsid w:val="005201A1"/>
    <w:rsid w:val="00524529"/>
    <w:rsid w:val="00524C56"/>
    <w:rsid w:val="00532350"/>
    <w:rsid w:val="00534320"/>
    <w:rsid w:val="0054369E"/>
    <w:rsid w:val="00545801"/>
    <w:rsid w:val="0056278D"/>
    <w:rsid w:val="00564E71"/>
    <w:rsid w:val="00567F24"/>
    <w:rsid w:val="00577A08"/>
    <w:rsid w:val="005803AF"/>
    <w:rsid w:val="00582FCC"/>
    <w:rsid w:val="0059235E"/>
    <w:rsid w:val="005B5B6B"/>
    <w:rsid w:val="005C3515"/>
    <w:rsid w:val="005C3660"/>
    <w:rsid w:val="005D1F34"/>
    <w:rsid w:val="005E2844"/>
    <w:rsid w:val="005E2C31"/>
    <w:rsid w:val="005E3882"/>
    <w:rsid w:val="00604A07"/>
    <w:rsid w:val="00606900"/>
    <w:rsid w:val="0062022D"/>
    <w:rsid w:val="00636602"/>
    <w:rsid w:val="00637E7A"/>
    <w:rsid w:val="00657F75"/>
    <w:rsid w:val="0066500C"/>
    <w:rsid w:val="00675D90"/>
    <w:rsid w:val="00683368"/>
    <w:rsid w:val="006A1AA3"/>
    <w:rsid w:val="006A50D5"/>
    <w:rsid w:val="006D1C7F"/>
    <w:rsid w:val="006D4BFD"/>
    <w:rsid w:val="006D5566"/>
    <w:rsid w:val="006E2F43"/>
    <w:rsid w:val="006F49A2"/>
    <w:rsid w:val="006F6F1C"/>
    <w:rsid w:val="00701678"/>
    <w:rsid w:val="007107AD"/>
    <w:rsid w:val="00711721"/>
    <w:rsid w:val="00713F42"/>
    <w:rsid w:val="00716F08"/>
    <w:rsid w:val="00731377"/>
    <w:rsid w:val="0074486F"/>
    <w:rsid w:val="00750D90"/>
    <w:rsid w:val="00752CD3"/>
    <w:rsid w:val="0076243B"/>
    <w:rsid w:val="00765B16"/>
    <w:rsid w:val="0077647D"/>
    <w:rsid w:val="00782FA6"/>
    <w:rsid w:val="00784A79"/>
    <w:rsid w:val="0078510A"/>
    <w:rsid w:val="00793275"/>
    <w:rsid w:val="007A2F5C"/>
    <w:rsid w:val="007A3162"/>
    <w:rsid w:val="007B39E0"/>
    <w:rsid w:val="007C7B1F"/>
    <w:rsid w:val="007E5894"/>
    <w:rsid w:val="007E6FAB"/>
    <w:rsid w:val="007F28C1"/>
    <w:rsid w:val="0082030D"/>
    <w:rsid w:val="00821EB7"/>
    <w:rsid w:val="00822203"/>
    <w:rsid w:val="008236F7"/>
    <w:rsid w:val="00837CE7"/>
    <w:rsid w:val="00855860"/>
    <w:rsid w:val="0086120B"/>
    <w:rsid w:val="0087216C"/>
    <w:rsid w:val="008756F9"/>
    <w:rsid w:val="00890FE1"/>
    <w:rsid w:val="008A0536"/>
    <w:rsid w:val="008B331C"/>
    <w:rsid w:val="008B5864"/>
    <w:rsid w:val="008B7871"/>
    <w:rsid w:val="008C3019"/>
    <w:rsid w:val="008D3866"/>
    <w:rsid w:val="008D488E"/>
    <w:rsid w:val="008D70EC"/>
    <w:rsid w:val="008E783D"/>
    <w:rsid w:val="008F116A"/>
    <w:rsid w:val="008F1AE5"/>
    <w:rsid w:val="00907AB6"/>
    <w:rsid w:val="00910AF1"/>
    <w:rsid w:val="00921C49"/>
    <w:rsid w:val="0092718B"/>
    <w:rsid w:val="009314FC"/>
    <w:rsid w:val="00955C7B"/>
    <w:rsid w:val="009902D1"/>
    <w:rsid w:val="00996CA7"/>
    <w:rsid w:val="009A13DC"/>
    <w:rsid w:val="009B2898"/>
    <w:rsid w:val="009C643A"/>
    <w:rsid w:val="009E09CC"/>
    <w:rsid w:val="009E45B2"/>
    <w:rsid w:val="009F2DF0"/>
    <w:rsid w:val="00A041D0"/>
    <w:rsid w:val="00A1338C"/>
    <w:rsid w:val="00A16596"/>
    <w:rsid w:val="00A171AF"/>
    <w:rsid w:val="00A2228B"/>
    <w:rsid w:val="00A32454"/>
    <w:rsid w:val="00A37556"/>
    <w:rsid w:val="00A55364"/>
    <w:rsid w:val="00A558A8"/>
    <w:rsid w:val="00A56FEA"/>
    <w:rsid w:val="00A57044"/>
    <w:rsid w:val="00A65758"/>
    <w:rsid w:val="00A66713"/>
    <w:rsid w:val="00A736B5"/>
    <w:rsid w:val="00A77BA7"/>
    <w:rsid w:val="00A81327"/>
    <w:rsid w:val="00A86119"/>
    <w:rsid w:val="00AA1CA4"/>
    <w:rsid w:val="00AB2FCC"/>
    <w:rsid w:val="00AC417B"/>
    <w:rsid w:val="00AC4B48"/>
    <w:rsid w:val="00AD1D20"/>
    <w:rsid w:val="00AE42B7"/>
    <w:rsid w:val="00AE4AF9"/>
    <w:rsid w:val="00AE725F"/>
    <w:rsid w:val="00B26414"/>
    <w:rsid w:val="00B30C25"/>
    <w:rsid w:val="00B33802"/>
    <w:rsid w:val="00B42A04"/>
    <w:rsid w:val="00B46D08"/>
    <w:rsid w:val="00B64AC0"/>
    <w:rsid w:val="00B64DE1"/>
    <w:rsid w:val="00B70E47"/>
    <w:rsid w:val="00B82AD6"/>
    <w:rsid w:val="00B94FBA"/>
    <w:rsid w:val="00BA17B6"/>
    <w:rsid w:val="00BA5C2A"/>
    <w:rsid w:val="00BA7BED"/>
    <w:rsid w:val="00BB41E1"/>
    <w:rsid w:val="00BB51E4"/>
    <w:rsid w:val="00BD5775"/>
    <w:rsid w:val="00BD69F1"/>
    <w:rsid w:val="00BD798A"/>
    <w:rsid w:val="00BE79A8"/>
    <w:rsid w:val="00BF2C1C"/>
    <w:rsid w:val="00BF41CF"/>
    <w:rsid w:val="00C123EB"/>
    <w:rsid w:val="00C17F18"/>
    <w:rsid w:val="00C20D71"/>
    <w:rsid w:val="00C23BAE"/>
    <w:rsid w:val="00C27224"/>
    <w:rsid w:val="00C326C4"/>
    <w:rsid w:val="00C41061"/>
    <w:rsid w:val="00C64639"/>
    <w:rsid w:val="00C7748F"/>
    <w:rsid w:val="00C8048A"/>
    <w:rsid w:val="00C8169B"/>
    <w:rsid w:val="00C90361"/>
    <w:rsid w:val="00CA6E90"/>
    <w:rsid w:val="00CC6B3A"/>
    <w:rsid w:val="00CD337D"/>
    <w:rsid w:val="00CD4F9B"/>
    <w:rsid w:val="00CD6275"/>
    <w:rsid w:val="00CE5377"/>
    <w:rsid w:val="00D07E49"/>
    <w:rsid w:val="00D363AA"/>
    <w:rsid w:val="00D36C19"/>
    <w:rsid w:val="00D413DA"/>
    <w:rsid w:val="00D66891"/>
    <w:rsid w:val="00D700A8"/>
    <w:rsid w:val="00D71A41"/>
    <w:rsid w:val="00D72341"/>
    <w:rsid w:val="00D76DD3"/>
    <w:rsid w:val="00D822BA"/>
    <w:rsid w:val="00D84DB7"/>
    <w:rsid w:val="00D9182B"/>
    <w:rsid w:val="00DA634F"/>
    <w:rsid w:val="00DB55B2"/>
    <w:rsid w:val="00DC36F1"/>
    <w:rsid w:val="00DC3715"/>
    <w:rsid w:val="00DC7E1E"/>
    <w:rsid w:val="00DD65C6"/>
    <w:rsid w:val="00DF1DC9"/>
    <w:rsid w:val="00DF4820"/>
    <w:rsid w:val="00E05F9E"/>
    <w:rsid w:val="00E1728F"/>
    <w:rsid w:val="00E239D7"/>
    <w:rsid w:val="00E418B3"/>
    <w:rsid w:val="00E6342A"/>
    <w:rsid w:val="00E64446"/>
    <w:rsid w:val="00E7543B"/>
    <w:rsid w:val="00E76405"/>
    <w:rsid w:val="00E7722F"/>
    <w:rsid w:val="00E82078"/>
    <w:rsid w:val="00E83586"/>
    <w:rsid w:val="00E85455"/>
    <w:rsid w:val="00E970BE"/>
    <w:rsid w:val="00EA2FF2"/>
    <w:rsid w:val="00EA7005"/>
    <w:rsid w:val="00EB094B"/>
    <w:rsid w:val="00EC271C"/>
    <w:rsid w:val="00EC5A76"/>
    <w:rsid w:val="00EC7175"/>
    <w:rsid w:val="00EE0651"/>
    <w:rsid w:val="00EF032D"/>
    <w:rsid w:val="00EF74DF"/>
    <w:rsid w:val="00F004C7"/>
    <w:rsid w:val="00F16F87"/>
    <w:rsid w:val="00F225BE"/>
    <w:rsid w:val="00F356DC"/>
    <w:rsid w:val="00F4428C"/>
    <w:rsid w:val="00F54E36"/>
    <w:rsid w:val="00F71EF7"/>
    <w:rsid w:val="00F76E48"/>
    <w:rsid w:val="00F90777"/>
    <w:rsid w:val="00F91971"/>
    <w:rsid w:val="00F97FAA"/>
    <w:rsid w:val="00FA1865"/>
    <w:rsid w:val="00FA4218"/>
    <w:rsid w:val="00FB3F5A"/>
    <w:rsid w:val="00FB7953"/>
    <w:rsid w:val="00FF34E3"/>
    <w:rsid w:val="00FF4D03"/>
    <w:rsid w:val="08568A6A"/>
    <w:rsid w:val="0D2E8A00"/>
    <w:rsid w:val="0E066C33"/>
    <w:rsid w:val="0F14D51F"/>
    <w:rsid w:val="1F037946"/>
    <w:rsid w:val="254E1C5F"/>
    <w:rsid w:val="299213EC"/>
    <w:rsid w:val="2A6C5FA7"/>
    <w:rsid w:val="2DF3BF28"/>
    <w:rsid w:val="2E974CFB"/>
    <w:rsid w:val="381372EB"/>
    <w:rsid w:val="408C5C39"/>
    <w:rsid w:val="46613284"/>
    <w:rsid w:val="476BE31F"/>
    <w:rsid w:val="48B947AE"/>
    <w:rsid w:val="4CA2C26B"/>
    <w:rsid w:val="4E49D9C6"/>
    <w:rsid w:val="5458A471"/>
    <w:rsid w:val="55779EBB"/>
    <w:rsid w:val="5A742182"/>
    <w:rsid w:val="5E54A08D"/>
    <w:rsid w:val="6315A721"/>
    <w:rsid w:val="63943CDD"/>
    <w:rsid w:val="69752B5E"/>
    <w:rsid w:val="6F062788"/>
    <w:rsid w:val="6FECA834"/>
    <w:rsid w:val="72C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6C22D"/>
  <w15:chartTrackingRefBased/>
  <w15:docId w15:val="{AD478363-6896-4E34-B545-85F2920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4320"/>
    <w:pPr>
      <w:spacing w:after="120"/>
      <w:outlineLvl w:val="0"/>
    </w:pPr>
    <w:rPr>
      <w:rFonts w:ascii="Aptos SemiBold" w:hAnsi="Aptos SemiBold" w:cs="Apple Symbols"/>
      <w:b/>
      <w:bCs/>
      <w:smallCaps/>
      <w:color w:val="466FB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6CA7"/>
    <w:pPr>
      <w:outlineLvl w:val="1"/>
    </w:pPr>
    <w:rPr>
      <w:rFonts w:cstheme="minorHAnsi"/>
      <w:b/>
      <w:bCs/>
      <w:smallCap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6CA7"/>
    <w:pPr>
      <w:outlineLvl w:val="2"/>
    </w:pPr>
    <w:rPr>
      <w:rFonts w:asciiTheme="majorHAnsi" w:hAnsiTheme="majorHAnsi" w:cstheme="majorHAnsi"/>
      <w:sz w:val="21"/>
      <w:szCs w:val="2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6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6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6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534320"/>
    <w:rPr>
      <w:rFonts w:ascii="Aptos SemiBold" w:hAnsi="Aptos SemiBold" w:cs="Apple Symbols"/>
      <w:b/>
      <w:bCs/>
      <w:smallCaps/>
      <w:color w:val="466FB2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996CA7"/>
    <w:rPr>
      <w:rFonts w:cstheme="minorHAnsi"/>
      <w:b/>
      <w:bCs/>
      <w:smallCaps/>
    </w:rPr>
  </w:style>
  <w:style w:type="character" w:styleId="Titre3Car" w:customStyle="1">
    <w:name w:val="Titre 3 Car"/>
    <w:basedOn w:val="Policepardfaut"/>
    <w:link w:val="Titre3"/>
    <w:uiPriority w:val="9"/>
    <w:rsid w:val="00996CA7"/>
    <w:rPr>
      <w:rFonts w:asciiTheme="majorHAnsi" w:hAnsiTheme="majorHAnsi" w:cstheme="majorHAnsi"/>
      <w:sz w:val="21"/>
      <w:szCs w:val="21"/>
    </w:rPr>
  </w:style>
  <w:style w:type="character" w:styleId="Titre4Car" w:customStyle="1">
    <w:name w:val="Titre 4 Car"/>
    <w:basedOn w:val="Policepardfaut"/>
    <w:link w:val="Titre4"/>
    <w:uiPriority w:val="9"/>
    <w:semiHidden/>
    <w:rsid w:val="007E6FAB"/>
    <w:rPr>
      <w:rFonts w:eastAsiaTheme="majorEastAsia" w:cstheme="majorBidi"/>
      <w:i/>
      <w:iCs/>
      <w:color w:val="2F5496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7E6FAB"/>
    <w:rPr>
      <w:rFonts w:eastAsiaTheme="majorEastAsia" w:cstheme="majorBidi"/>
      <w:color w:val="2F5496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7E6FAB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7E6FAB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7E6FAB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7E6F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228B"/>
    <w:rPr>
      <w:rFonts w:ascii="Apple Symbols" w:hAnsi="Apple Symbols" w:eastAsia="Apple Symbols" w:cs="Apple Symbols"/>
      <w:b/>
      <w:bCs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A2228B"/>
    <w:rPr>
      <w:rFonts w:ascii="Apple Symbols" w:hAnsi="Apple Symbols" w:eastAsia="Apple Symbols" w:cs="Apple Symbols"/>
      <w:b/>
      <w:bCs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22A4"/>
    <w:pPr>
      <w:numPr>
        <w:ilvl w:val="1"/>
      </w:numPr>
    </w:pPr>
    <w:rPr>
      <w:rFonts w:cs="Times New Roman (Titres CS)" w:eastAsiaTheme="majorEastAsia"/>
      <w:b/>
      <w:bCs/>
      <w:smallCaps/>
      <w:color w:val="595959" w:themeColor="text1" w:themeTint="A6"/>
      <w:spacing w:val="15"/>
      <w:szCs w:val="22"/>
    </w:rPr>
  </w:style>
  <w:style w:type="character" w:styleId="Sous-titreCar" w:customStyle="1">
    <w:name w:val="Sous-titre Car"/>
    <w:basedOn w:val="Policepardfaut"/>
    <w:link w:val="Sous-titre"/>
    <w:uiPriority w:val="11"/>
    <w:rsid w:val="004822A4"/>
    <w:rPr>
      <w:rFonts w:cs="Times New Roman (Titres CS)" w:eastAsiaTheme="majorEastAsia"/>
      <w:b/>
      <w:bCs/>
      <w:smallCaps/>
      <w:color w:val="595959" w:themeColor="text1" w:themeTint="A6"/>
      <w:spacing w:val="15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E6FA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7E6F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6F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6FA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6FA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7E6FA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6FAB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700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793275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793275"/>
  </w:style>
  <w:style w:type="paragraph" w:styleId="Pieddepage">
    <w:name w:val="footer"/>
    <w:basedOn w:val="Normal"/>
    <w:link w:val="PieddepageCar"/>
    <w:uiPriority w:val="99"/>
    <w:unhideWhenUsed/>
    <w:rsid w:val="00793275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93275"/>
  </w:style>
  <w:style w:type="numbering" w:styleId="Listeactuelle1" w:customStyle="1">
    <w:name w:val="Liste actuelle1"/>
    <w:uiPriority w:val="99"/>
    <w:rsid w:val="00A2228B"/>
    <w:pPr>
      <w:numPr>
        <w:numId w:val="3"/>
      </w:numPr>
    </w:pPr>
  </w:style>
  <w:style w:type="character" w:styleId="Numrodepage">
    <w:name w:val="page number"/>
    <w:basedOn w:val="Policepardfaut"/>
    <w:uiPriority w:val="99"/>
    <w:semiHidden/>
    <w:unhideWhenUsed/>
    <w:rsid w:val="00E83586"/>
  </w:style>
  <w:style w:type="character" w:styleId="Marquedecommentaire">
    <w:name w:val="annotation reference"/>
    <w:basedOn w:val="Policepardfaut"/>
    <w:uiPriority w:val="99"/>
    <w:semiHidden/>
    <w:unhideWhenUsed/>
    <w:rsid w:val="00A667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6713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A667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671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A66713"/>
    <w:rPr>
      <w:b/>
      <w:bCs/>
      <w:sz w:val="20"/>
      <w:szCs w:val="20"/>
    </w:rPr>
  </w:style>
  <w:style w:type="character" w:styleId="Accentuationlgre">
    <w:name w:val="Subtle Emphasis"/>
    <w:aliases w:val="Exemple"/>
    <w:uiPriority w:val="19"/>
    <w:qFormat/>
    <w:rsid w:val="0021561D"/>
    <w:rPr>
      <w:rFonts w:asciiTheme="majorHAnsi" w:hAnsiTheme="majorHAnsi" w:cstheme="majorHAnsi"/>
      <w:i/>
      <w:iCs/>
      <w:color w:val="AEAAAA" w:themeColor="background2" w:themeShade="BF"/>
      <w:sz w:val="20"/>
      <w:szCs w:val="20"/>
    </w:rPr>
  </w:style>
  <w:style w:type="paragraph" w:styleId="Sansinterligne">
    <w:name w:val="No Spacing"/>
    <w:uiPriority w:val="1"/>
    <w:qFormat/>
    <w:rsid w:val="002D1DA8"/>
  </w:style>
  <w:style w:type="paragraph" w:styleId="Rvision">
    <w:name w:val="Revision"/>
    <w:hidden/>
    <w:uiPriority w:val="99"/>
    <w:semiHidden/>
    <w:rsid w:val="0042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microsoft.com/office/2011/relationships/people" Target="people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E74B0B73E614689396985CB41EAD8" ma:contentTypeVersion="13" ma:contentTypeDescription="Crée un document." ma:contentTypeScope="" ma:versionID="d286661e1b194d53f38c969e34eed613">
  <xsd:schema xmlns:xsd="http://www.w3.org/2001/XMLSchema" xmlns:xs="http://www.w3.org/2001/XMLSchema" xmlns:p="http://schemas.microsoft.com/office/2006/metadata/properties" xmlns:ns2="2565a34d-8c25-4042-9624-1f06f3ba43a0" xmlns:ns3="f878bc6d-28d6-42b0-882d-df939a41eb35" targetNamespace="http://schemas.microsoft.com/office/2006/metadata/properties" ma:root="true" ma:fieldsID="070a12ad7b72020a8eabdfa71fe77406" ns2:_="" ns3:_="">
    <xsd:import namespace="2565a34d-8c25-4042-9624-1f06f3ba43a0"/>
    <xsd:import namespace="f878bc6d-28d6-42b0-882d-df939a41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a34d-8c25-4042-9624-1f06f3ba4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b809356-ec17-40d9-a201-dc6c2a7e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8bc6d-28d6-42b0-882d-df939a41eb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95579a-9fa3-4ae6-b88d-30e3f2ce27c6}" ma:internalName="TaxCatchAll" ma:showField="CatchAllData" ma:web="f878bc6d-28d6-42b0-882d-df939a41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65a34d-8c25-4042-9624-1f06f3ba43a0">
      <Terms xmlns="http://schemas.microsoft.com/office/infopath/2007/PartnerControls"/>
    </lcf76f155ced4ddcb4097134ff3c332f>
    <TaxCatchAll xmlns="f878bc6d-28d6-42b0-882d-df939a41eb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AFA520D1BD04EBB8F4CFB1A296176" ma:contentTypeVersion="17" ma:contentTypeDescription="Crée un document." ma:contentTypeScope="" ma:versionID="8c60a53dbdf9632df91c93dcc5e1dead">
  <xsd:schema xmlns:xsd="http://www.w3.org/2001/XMLSchema" xmlns:xs="http://www.w3.org/2001/XMLSchema" xmlns:p="http://schemas.microsoft.com/office/2006/metadata/properties" xmlns:ns1="http://schemas.microsoft.com/sharepoint/v3" xmlns:ns2="bc58ab37-ce65-46fe-bbe7-026005881226" xmlns:ns3="8775a35f-6364-448f-bd41-84e438814867" targetNamespace="http://schemas.microsoft.com/office/2006/metadata/properties" ma:root="true" ma:fieldsID="1b1695837963aeb9104d9ca8e21aa7c2" ns1:_="" ns2:_="" ns3:_="">
    <xsd:import namespace="http://schemas.microsoft.com/sharepoint/v3"/>
    <xsd:import namespace="bc58ab37-ce65-46fe-bbe7-026005881226"/>
    <xsd:import namespace="8775a35f-6364-448f-bd41-84e4388148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ab37-ce65-46fe-bbe7-0260058812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e34d316-f127-497a-a0e4-41b7e0c85715}" ma:internalName="TaxCatchAll" ma:showField="CatchAllData" ma:web="bc58ab37-ce65-46fe-bbe7-026005881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5a35f-6364-448f-bd41-84e43881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b809356-ec17-40d9-a201-dc6c2a7e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09A35-E20A-4ADB-B710-903C8779C154}"/>
</file>

<file path=customXml/itemProps2.xml><?xml version="1.0" encoding="utf-8"?>
<ds:datastoreItem xmlns:ds="http://schemas.openxmlformats.org/officeDocument/2006/customXml" ds:itemID="{3FF3C0F1-04C5-4DF5-87FF-4FE5FDAD3600}">
  <ds:schemaRefs>
    <ds:schemaRef ds:uri="http://schemas.microsoft.com/office/2006/metadata/properties"/>
    <ds:schemaRef ds:uri="http://schemas.microsoft.com/office/infopath/2007/PartnerControls"/>
    <ds:schemaRef ds:uri="8775a35f-6364-448f-bd41-84e438814867"/>
    <ds:schemaRef ds:uri="bc58ab37-ce65-46fe-bbe7-02600588122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2E5BCC-CC77-FF4D-93CA-AA09E780C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30A6C1-34B8-491D-B7EF-6ADDF486F8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004AA5-7ED7-4344-9B6E-144DB9046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8ab37-ce65-46fe-bbe7-026005881226"/>
    <ds:schemaRef ds:uri="8775a35f-6364-448f-bd41-84e43881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Nicolas Létourneau</dc:creator>
  <keywords/>
  <dc:description/>
  <lastModifiedBy>Jérôme Busquet</lastModifiedBy>
  <revision>56</revision>
  <lastPrinted>2024-08-08T12:45:00.0000000Z</lastPrinted>
  <dcterms:created xsi:type="dcterms:W3CDTF">2024-12-04T22:28:00.0000000Z</dcterms:created>
  <dcterms:modified xsi:type="dcterms:W3CDTF">2025-06-04T14:45:40.7281014Z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0x0101001ECE74B0B73E614689396985CB41EAD8</vt:lpwstr>
  </property>
  <property fmtid="{D5CDD505-2E9C-101B-9397-08002B2CF9AE}" pid="3" name="_dlc_DocIdItemGuid">
    <vt:lpwstr>2ce9c636-b4b5-4e04-b086-f612f85e9a79</vt:lpwstr>
  </property>
  <property fmtid="{D5CDD505-2E9C-101B-9397-08002B2CF9AE}" pid="4" name="MediaServiceImageTags">
    <vt:lpwstr/>
  </property>
</Properties>
</file>